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746993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E91746" w:rsidRDefault="00C16E77" w:rsidP="00E91746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E91746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666810">
        <w:rPr>
          <w:rFonts w:asciiTheme="minorHAnsi" w:hAnsiTheme="minorHAnsi" w:cstheme="minorHAnsi"/>
          <w:b/>
          <w:bCs/>
          <w:iCs/>
          <w:sz w:val="24"/>
          <w:szCs w:val="24"/>
        </w:rPr>
        <w:t>M</w:t>
      </w:r>
      <w:r w:rsidR="00666810" w:rsidRPr="00666810">
        <w:rPr>
          <w:rFonts w:asciiTheme="minorHAnsi" w:hAnsiTheme="minorHAnsi" w:cstheme="minorHAnsi"/>
          <w:b/>
          <w:bCs/>
          <w:iCs/>
          <w:sz w:val="24"/>
          <w:szCs w:val="24"/>
        </w:rPr>
        <w:t>odernizacj</w:t>
      </w:r>
      <w:r w:rsidR="00666810">
        <w:rPr>
          <w:rFonts w:asciiTheme="minorHAnsi" w:hAnsiTheme="minorHAnsi" w:cstheme="minorHAnsi"/>
          <w:b/>
          <w:bCs/>
          <w:iCs/>
          <w:sz w:val="24"/>
          <w:szCs w:val="24"/>
        </w:rPr>
        <w:t>ę</w:t>
      </w:r>
      <w:r w:rsidR="00666810" w:rsidRPr="006668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boiska </w:t>
      </w:r>
      <w:r w:rsidR="001F5453" w:rsidRPr="001F545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 piłki ręcznej </w:t>
      </w:r>
      <w:r w:rsidR="00666810" w:rsidRPr="006668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na ter</w:t>
      </w:r>
      <w:r w:rsidR="00E9128B">
        <w:rPr>
          <w:rFonts w:asciiTheme="minorHAnsi" w:hAnsiTheme="minorHAnsi" w:cstheme="minorHAnsi"/>
          <w:b/>
          <w:bCs/>
          <w:iCs/>
          <w:sz w:val="24"/>
          <w:szCs w:val="24"/>
        </w:rPr>
        <w:t>e</w:t>
      </w:r>
      <w:r w:rsidR="00666810" w:rsidRPr="006668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nie </w:t>
      </w:r>
      <w:r w:rsidR="0051617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                   </w:t>
      </w:r>
      <w:bookmarkStart w:id="0" w:name="_GoBack"/>
      <w:bookmarkEnd w:id="0"/>
      <w:r w:rsidR="00666810" w:rsidRPr="00666810">
        <w:rPr>
          <w:rFonts w:asciiTheme="minorHAnsi" w:hAnsiTheme="minorHAnsi" w:cstheme="minorHAnsi"/>
          <w:b/>
          <w:bCs/>
          <w:iCs/>
          <w:sz w:val="24"/>
          <w:szCs w:val="24"/>
        </w:rPr>
        <w:t>XI Liceum Ogólnokształcącego im. Jadwigi i Wacława Zembrzuskich przy ul. Ściegiennego 134 w Poznaniu</w:t>
      </w:r>
    </w:p>
    <w:p w:rsidR="00C16E77" w:rsidRPr="00E91746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E91746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(należy podać nazwę i adres Wykonawcy)</w:t>
      </w:r>
    </w:p>
    <w:p w:rsidR="00E91746" w:rsidRPr="00E91746" w:rsidRDefault="00E91746" w:rsidP="00C16E77">
      <w:pP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a)</w:t>
      </w:r>
      <w:r w:rsidRPr="00E91746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</w:t>
      </w:r>
      <w:r w:rsidR="00B96FD6" w:rsidRPr="00E91746">
        <w:rPr>
          <w:rFonts w:asciiTheme="minorHAnsi" w:hAnsiTheme="minorHAnsi" w:cstheme="minorHAnsi"/>
          <w:iCs/>
          <w:sz w:val="24"/>
          <w:szCs w:val="24"/>
        </w:rPr>
        <w:t xml:space="preserve"> – 23 i art. 24 ust. 5 pkt. 1</w:t>
      </w:r>
      <w:r w:rsidRPr="00E91746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publicznych,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b)</w:t>
      </w:r>
      <w:r w:rsidRPr="00E91746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C16E77" w:rsidRPr="00E91746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E91746" w:rsidRDefault="00CB63C7" w:rsidP="00C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…………</w:t>
      </w:r>
      <w:r w:rsidR="00E91746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…………………………………………………………………………………...</w:t>
      </w:r>
      <w:r w:rsidRPr="00E91746">
        <w:rPr>
          <w:rFonts w:asciiTheme="minorHAnsi" w:hAnsiTheme="minorHAnsi" w:cstheme="minorHAnsi"/>
          <w:iCs/>
          <w:sz w:val="24"/>
          <w:szCs w:val="24"/>
        </w:rPr>
        <w:t xml:space="preserve">. ustawy Pzp </w:t>
      </w:r>
    </w:p>
    <w:p w:rsidR="00E91746" w:rsidRDefault="00CB63C7" w:rsidP="00E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/>
          <w:iCs/>
          <w:sz w:val="14"/>
          <w:szCs w:val="14"/>
        </w:rPr>
        <w:t>(</w:t>
      </w:r>
      <w:r w:rsidR="00E91746" w:rsidRPr="00E91746">
        <w:rPr>
          <w:rFonts w:asciiTheme="minorHAnsi" w:hAnsiTheme="minorHAnsi" w:cstheme="minorHAnsi"/>
          <w:i/>
          <w:iCs/>
          <w:sz w:val="14"/>
          <w:szCs w:val="14"/>
        </w:rPr>
        <w:t xml:space="preserve">należy </w:t>
      </w:r>
      <w:r w:rsidRPr="00E91746">
        <w:rPr>
          <w:rFonts w:asciiTheme="minorHAnsi" w:hAnsiTheme="minorHAnsi" w:cstheme="minorHAnsi"/>
          <w:i/>
          <w:iCs/>
          <w:sz w:val="14"/>
          <w:szCs w:val="14"/>
        </w:rPr>
        <w:t>podać mającą zastosowanie podstawę wykluczenia spośród wymienionych w art. 24 ust. 1 pkt 13-14, 16-20 lub art. 24 ust. 5 ustawy Pzp)</w:t>
      </w:r>
      <w:r w:rsidRPr="00E91746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CB63C7" w:rsidRPr="00E91746" w:rsidRDefault="00CB63C7" w:rsidP="00C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E91746">
        <w:rPr>
          <w:rFonts w:asciiTheme="minorHAnsi" w:hAnsiTheme="minorHAnsi" w:cstheme="minorHAnsi"/>
          <w:b/>
          <w:iCs/>
          <w:sz w:val="24"/>
          <w:szCs w:val="24"/>
        </w:rPr>
        <w:t>: …………………………</w:t>
      </w:r>
      <w:r w:rsidR="00746993" w:rsidRPr="00E91746">
        <w:rPr>
          <w:rFonts w:asciiTheme="minorHAnsi" w:hAnsiTheme="minorHAnsi" w:cstheme="minorHAnsi"/>
          <w:b/>
          <w:iCs/>
          <w:sz w:val="24"/>
          <w:szCs w:val="24"/>
        </w:rPr>
        <w:t>…………………</w:t>
      </w:r>
    </w:p>
    <w:p w:rsidR="00CB63C7" w:rsidRPr="00E91746" w:rsidRDefault="00CB63C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E91746" w:rsidTr="00E84FED">
        <w:tc>
          <w:tcPr>
            <w:tcW w:w="9212" w:type="dxa"/>
          </w:tcPr>
          <w:p w:rsidR="00C16E77" w:rsidRPr="00E91746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C16E77" w:rsidRPr="00E91746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C16E77" w:rsidRPr="00E91746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</w:pPr>
            <w:r w:rsidRPr="00E91746">
              <w:rPr>
                <w:rFonts w:asciiTheme="minorHAnsi" w:hAnsiTheme="minorHAnsi" w:cstheme="minorHAnsi"/>
                <w:sz w:val="14"/>
                <w:szCs w:val="14"/>
              </w:rPr>
              <w:t>(należy wskazać odpowiednie zasoby: zdolności techniczne lub zawodowe lub sytuacja  finansowa lub ekonomiczna)</w:t>
            </w:r>
          </w:p>
        </w:tc>
      </w:tr>
    </w:tbl>
    <w:p w:rsidR="00C16E77" w:rsidRPr="00E91746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E91746" w:rsidTr="00E84FED">
        <w:tc>
          <w:tcPr>
            <w:tcW w:w="9212" w:type="dxa"/>
          </w:tcPr>
          <w:p w:rsidR="00C16E77" w:rsidRPr="00E91746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E91746" w:rsidRPr="00E91746" w:rsidRDefault="00E91746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E91746" w:rsidTr="00E84FED">
        <w:tc>
          <w:tcPr>
            <w:tcW w:w="9212" w:type="dxa"/>
          </w:tcPr>
          <w:p w:rsidR="00C16E77" w:rsidRPr="00E91746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C16E77" w:rsidRPr="00E91746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RPr="00746993" w:rsidTr="00E84FED">
        <w:trPr>
          <w:trHeight w:val="1289"/>
        </w:trPr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C16E77" w:rsidRPr="0074699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43" w:rsidRDefault="009B0B43" w:rsidP="00684463">
      <w:r>
        <w:separator/>
      </w:r>
    </w:p>
  </w:endnote>
  <w:endnote w:type="continuationSeparator" w:id="0">
    <w:p w:rsidR="009B0B43" w:rsidRDefault="009B0B4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B0B4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B0B4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43" w:rsidRDefault="009B0B43" w:rsidP="00684463">
      <w:r>
        <w:separator/>
      </w:r>
    </w:p>
  </w:footnote>
  <w:footnote w:type="continuationSeparator" w:id="0">
    <w:p w:rsidR="009B0B43" w:rsidRDefault="009B0B4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20314E" w:rsidP="00684463">
    <w:pPr>
      <w:pStyle w:val="Nagwek"/>
      <w:rPr>
        <w:rFonts w:ascii="Arial" w:hAnsi="Arial" w:cs="Arial"/>
        <w:b/>
        <w:sz w:val="16"/>
        <w:szCs w:val="16"/>
      </w:rPr>
    </w:pPr>
    <w:r w:rsidRPr="0020314E">
      <w:rPr>
        <w:rFonts w:ascii="Arial" w:hAnsi="Arial" w:cs="Arial"/>
        <w:b/>
        <w:bCs/>
        <w:iCs/>
        <w:sz w:val="16"/>
        <w:szCs w:val="16"/>
      </w:rPr>
      <w:t>XILO.ZP/251-01/19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3325"/>
    <w:rsid w:val="000404A2"/>
    <w:rsid w:val="000B7B49"/>
    <w:rsid w:val="000D1EF8"/>
    <w:rsid w:val="000D3868"/>
    <w:rsid w:val="000D5EA0"/>
    <w:rsid w:val="00100A3B"/>
    <w:rsid w:val="0015385A"/>
    <w:rsid w:val="00155B09"/>
    <w:rsid w:val="00182824"/>
    <w:rsid w:val="0018298C"/>
    <w:rsid w:val="001F5453"/>
    <w:rsid w:val="0020149E"/>
    <w:rsid w:val="0020314E"/>
    <w:rsid w:val="002055BF"/>
    <w:rsid w:val="00207C55"/>
    <w:rsid w:val="0022430D"/>
    <w:rsid w:val="00255630"/>
    <w:rsid w:val="00287467"/>
    <w:rsid w:val="002A2822"/>
    <w:rsid w:val="002B7661"/>
    <w:rsid w:val="002C43A9"/>
    <w:rsid w:val="00303C5B"/>
    <w:rsid w:val="00310445"/>
    <w:rsid w:val="00383287"/>
    <w:rsid w:val="003C5B01"/>
    <w:rsid w:val="003F3658"/>
    <w:rsid w:val="00460EE6"/>
    <w:rsid w:val="004637C7"/>
    <w:rsid w:val="00487095"/>
    <w:rsid w:val="00491766"/>
    <w:rsid w:val="004B1EB0"/>
    <w:rsid w:val="004B69A1"/>
    <w:rsid w:val="004C4F07"/>
    <w:rsid w:val="004D1C59"/>
    <w:rsid w:val="00516174"/>
    <w:rsid w:val="00531B44"/>
    <w:rsid w:val="0053376D"/>
    <w:rsid w:val="00542A3A"/>
    <w:rsid w:val="006019DD"/>
    <w:rsid w:val="00605459"/>
    <w:rsid w:val="006173EE"/>
    <w:rsid w:val="006419A8"/>
    <w:rsid w:val="0065627B"/>
    <w:rsid w:val="00666810"/>
    <w:rsid w:val="00673D44"/>
    <w:rsid w:val="006752F0"/>
    <w:rsid w:val="00683A35"/>
    <w:rsid w:val="00684463"/>
    <w:rsid w:val="00692610"/>
    <w:rsid w:val="006B4E08"/>
    <w:rsid w:val="006E7AB2"/>
    <w:rsid w:val="006F70A5"/>
    <w:rsid w:val="007058E2"/>
    <w:rsid w:val="00746993"/>
    <w:rsid w:val="00765AEB"/>
    <w:rsid w:val="007F069F"/>
    <w:rsid w:val="007F781F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21A19"/>
    <w:rsid w:val="00931106"/>
    <w:rsid w:val="00957344"/>
    <w:rsid w:val="00970113"/>
    <w:rsid w:val="009B0B43"/>
    <w:rsid w:val="009B51A4"/>
    <w:rsid w:val="009C2C4F"/>
    <w:rsid w:val="009E54BD"/>
    <w:rsid w:val="00A206C7"/>
    <w:rsid w:val="00A415A5"/>
    <w:rsid w:val="00A630C9"/>
    <w:rsid w:val="00A85180"/>
    <w:rsid w:val="00B03B71"/>
    <w:rsid w:val="00B46792"/>
    <w:rsid w:val="00B60E12"/>
    <w:rsid w:val="00B96FD6"/>
    <w:rsid w:val="00BC011A"/>
    <w:rsid w:val="00BC63F0"/>
    <w:rsid w:val="00C16E77"/>
    <w:rsid w:val="00C252B4"/>
    <w:rsid w:val="00C37120"/>
    <w:rsid w:val="00C81A37"/>
    <w:rsid w:val="00C840D0"/>
    <w:rsid w:val="00C85AB2"/>
    <w:rsid w:val="00C87CF1"/>
    <w:rsid w:val="00C94EAD"/>
    <w:rsid w:val="00CA4DBE"/>
    <w:rsid w:val="00CB63C7"/>
    <w:rsid w:val="00CD1E1E"/>
    <w:rsid w:val="00D244EC"/>
    <w:rsid w:val="00D25FED"/>
    <w:rsid w:val="00D27066"/>
    <w:rsid w:val="00DF4024"/>
    <w:rsid w:val="00E65D87"/>
    <w:rsid w:val="00E80666"/>
    <w:rsid w:val="00E904E9"/>
    <w:rsid w:val="00E9128B"/>
    <w:rsid w:val="00E91746"/>
    <w:rsid w:val="00EA32D7"/>
    <w:rsid w:val="00ED5489"/>
    <w:rsid w:val="00EF058A"/>
    <w:rsid w:val="00EF59D9"/>
    <w:rsid w:val="00F06482"/>
    <w:rsid w:val="00F2012F"/>
    <w:rsid w:val="00F45034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61</cp:revision>
  <cp:lastPrinted>2017-01-25T08:31:00Z</cp:lastPrinted>
  <dcterms:created xsi:type="dcterms:W3CDTF">2016-07-24T11:41:00Z</dcterms:created>
  <dcterms:modified xsi:type="dcterms:W3CDTF">2019-05-14T10:48:00Z</dcterms:modified>
</cp:coreProperties>
</file>