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CE5E5C" w:rsidRDefault="001E3FD3" w:rsidP="00CE5E5C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E5E5C">
        <w:rPr>
          <w:rFonts w:asciiTheme="minorHAnsi" w:hAnsiTheme="minorHAnsi" w:cstheme="minorHAnsi"/>
          <w:sz w:val="24"/>
          <w:szCs w:val="24"/>
        </w:rPr>
        <w:t xml:space="preserve">Poznań, </w:t>
      </w:r>
      <w:r w:rsidR="000A292F" w:rsidRPr="00CE5E5C">
        <w:rPr>
          <w:rFonts w:asciiTheme="minorHAnsi" w:hAnsiTheme="minorHAnsi" w:cstheme="minorHAnsi"/>
          <w:sz w:val="24"/>
          <w:szCs w:val="24"/>
        </w:rPr>
        <w:t>7 czerwca</w:t>
      </w:r>
      <w:r w:rsidR="00B029D4" w:rsidRPr="00CE5E5C">
        <w:rPr>
          <w:rFonts w:asciiTheme="minorHAnsi" w:hAnsiTheme="minorHAnsi" w:cstheme="minorHAnsi"/>
          <w:sz w:val="24"/>
          <w:szCs w:val="24"/>
        </w:rPr>
        <w:t xml:space="preserve"> 2023</w:t>
      </w:r>
    </w:p>
    <w:p w:rsidR="001E3FD3" w:rsidRPr="00CE5E5C" w:rsidRDefault="001E3FD3" w:rsidP="00CE5E5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E3FD3" w:rsidRPr="00CE5E5C" w:rsidRDefault="001E3FD3" w:rsidP="00CE5E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92F" w:rsidRPr="00CE5E5C" w:rsidRDefault="0045034C" w:rsidP="00CE5E5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5E5C">
        <w:rPr>
          <w:rFonts w:asciiTheme="minorHAnsi" w:hAnsiTheme="minorHAnsi" w:cstheme="minorHAnsi"/>
          <w:b/>
          <w:sz w:val="24"/>
          <w:szCs w:val="24"/>
        </w:rPr>
        <w:t>Interpelacja</w:t>
      </w:r>
    </w:p>
    <w:p w:rsidR="000A292F" w:rsidRPr="00CE5E5C" w:rsidRDefault="000A292F" w:rsidP="00CE5E5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5E5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sprawie promocji miasta Poznania w mediach, mediach społecznościowych i reklamie outdoorowej</w:t>
      </w:r>
    </w:p>
    <w:p w:rsidR="000A292F" w:rsidRPr="00CE5E5C" w:rsidRDefault="000A292F" w:rsidP="00CE5E5C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5E5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0A292F" w:rsidRPr="00CE5E5C" w:rsidRDefault="000A292F" w:rsidP="00CE5E5C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5E5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bookmarkStart w:id="0" w:name="_GoBack"/>
      <w:bookmarkEnd w:id="0"/>
    </w:p>
    <w:p w:rsidR="000A292F" w:rsidRPr="00CE5E5C" w:rsidRDefault="000A292F" w:rsidP="00CE5E5C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5E5C">
        <w:rPr>
          <w:rFonts w:asciiTheme="minorHAnsi" w:eastAsia="Times New Roman" w:hAnsiTheme="minorHAnsi" w:cstheme="minorHAnsi"/>
          <w:sz w:val="24"/>
          <w:szCs w:val="24"/>
          <w:lang w:eastAsia="pl-PL"/>
        </w:rPr>
        <w:t>Zwracam się z prośbą o udostepnienie informacji w sprawie wydatkowania środków na cele promocyjne Miasta Poznania i Prezydenta Jacka Jaśkowiaka.</w:t>
      </w:r>
    </w:p>
    <w:p w:rsidR="000A292F" w:rsidRPr="00CE5E5C" w:rsidRDefault="000A292F" w:rsidP="00CE5E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5E5C">
        <w:rPr>
          <w:rFonts w:asciiTheme="minorHAnsi" w:eastAsia="Times New Roman" w:hAnsiTheme="minorHAnsi" w:cstheme="minorHAnsi"/>
          <w:sz w:val="24"/>
          <w:szCs w:val="24"/>
          <w:lang w:eastAsia="pl-PL"/>
        </w:rPr>
        <w:t>W jakich mediach ogólnopolskich i lokalnych są prowadzone kampanie reklamowe/promocyjne/informacyjne? Jakie koszty generują? Prośba o przesłanie informacji z wyszczególnieniem poszczególnych mediów i przeznaczanych na nie kwot.</w:t>
      </w:r>
    </w:p>
    <w:p w:rsidR="000A292F" w:rsidRPr="00CE5E5C" w:rsidRDefault="000A292F" w:rsidP="00CE5E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5E5C">
        <w:rPr>
          <w:rFonts w:asciiTheme="minorHAnsi" w:eastAsia="Times New Roman" w:hAnsiTheme="minorHAnsi" w:cstheme="minorHAnsi"/>
          <w:sz w:val="24"/>
          <w:szCs w:val="24"/>
          <w:lang w:eastAsia="pl-PL"/>
        </w:rPr>
        <w:t>W jakich mediach społecznościowych są prowadzone kampanie promocyjne/reklamowe/informacyjne? Prośba o podanie kwot z wyszczególnieniem poszczególnych komunikatorów/mediów.</w:t>
      </w:r>
    </w:p>
    <w:p w:rsidR="000A292F" w:rsidRPr="00CE5E5C" w:rsidRDefault="000A292F" w:rsidP="00CE5E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5E5C">
        <w:rPr>
          <w:rFonts w:asciiTheme="minorHAnsi" w:eastAsia="Times New Roman" w:hAnsiTheme="minorHAnsi" w:cstheme="minorHAnsi"/>
          <w:sz w:val="24"/>
          <w:szCs w:val="24"/>
          <w:lang w:eastAsia="pl-PL"/>
        </w:rPr>
        <w:t>Jakie środki przeznaczane są na kampanie reklamowe/promocyjne/informacyjne w przestrzeni publicznej – outdoorowej? Prośba o wyszczególnienie kwot przypisanych do poszczególnych nośników reklamowych.</w:t>
      </w:r>
    </w:p>
    <w:p w:rsidR="000A292F" w:rsidRPr="00CE5E5C" w:rsidRDefault="000A292F" w:rsidP="00CE5E5C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5E5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0A292F" w:rsidRPr="00CE5E5C" w:rsidRDefault="000A292F" w:rsidP="00CE5E5C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029D4" w:rsidRPr="00CE5E5C" w:rsidRDefault="00B029D4" w:rsidP="00CE5E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3FD3" w:rsidRPr="00CE5E5C" w:rsidRDefault="001E3FD3" w:rsidP="00CE5E5C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5E5C">
        <w:rPr>
          <w:rFonts w:asciiTheme="minorHAnsi" w:hAnsiTheme="minorHAnsi" w:cstheme="minorHAnsi"/>
          <w:sz w:val="24"/>
          <w:szCs w:val="24"/>
        </w:rPr>
        <w:t>Z wyrazami szacunku,</w:t>
      </w:r>
    </w:p>
    <w:p w:rsidR="001E3FD3" w:rsidRPr="00CE5E5C" w:rsidRDefault="001E3FD3" w:rsidP="00CE5E5C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5E5C">
        <w:rPr>
          <w:rFonts w:asciiTheme="minorHAnsi" w:hAnsiTheme="minorHAnsi" w:cstheme="minorHAnsi"/>
          <w:sz w:val="24"/>
          <w:szCs w:val="24"/>
        </w:rPr>
        <w:t>(-)</w:t>
      </w:r>
    </w:p>
    <w:p w:rsidR="001E3FD3" w:rsidRPr="00CE5E5C" w:rsidRDefault="001E3FD3" w:rsidP="00CE5E5C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5E5C">
        <w:rPr>
          <w:rFonts w:asciiTheme="minorHAnsi" w:hAnsiTheme="minorHAnsi" w:cstheme="minorHAnsi"/>
          <w:sz w:val="24"/>
          <w:szCs w:val="24"/>
        </w:rPr>
        <w:t>Klaudia Strzelecka</w:t>
      </w:r>
    </w:p>
    <w:p w:rsidR="001E3FD3" w:rsidRPr="00CE5E5C" w:rsidRDefault="001E3FD3" w:rsidP="00CE5E5C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5034C" w:rsidRPr="00CE5E5C" w:rsidRDefault="0045034C" w:rsidP="00CE5E5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5034C" w:rsidRPr="00CE5E5C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5F" w:rsidRDefault="0001195F" w:rsidP="00DC7A4A">
      <w:pPr>
        <w:spacing w:after="0" w:line="240" w:lineRule="auto"/>
      </w:pPr>
      <w:r>
        <w:separator/>
      </w:r>
    </w:p>
  </w:endnote>
  <w:endnote w:type="continuationSeparator" w:id="0">
    <w:p w:rsidR="0001195F" w:rsidRDefault="0001195F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5F" w:rsidRDefault="0001195F" w:rsidP="00DC7A4A">
      <w:pPr>
        <w:spacing w:after="0" w:line="240" w:lineRule="auto"/>
      </w:pPr>
      <w:r>
        <w:separator/>
      </w:r>
    </w:p>
  </w:footnote>
  <w:footnote w:type="continuationSeparator" w:id="0">
    <w:p w:rsidR="0001195F" w:rsidRDefault="0001195F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77"/>
    <w:multiLevelType w:val="hybridMultilevel"/>
    <w:tmpl w:val="9FEC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39D2608"/>
    <w:multiLevelType w:val="multilevel"/>
    <w:tmpl w:val="62C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B4438C3"/>
    <w:multiLevelType w:val="hybridMultilevel"/>
    <w:tmpl w:val="53B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1195F"/>
    <w:rsid w:val="000253AC"/>
    <w:rsid w:val="000446E9"/>
    <w:rsid w:val="0005115C"/>
    <w:rsid w:val="000561F1"/>
    <w:rsid w:val="000723B2"/>
    <w:rsid w:val="00092C3E"/>
    <w:rsid w:val="000A292F"/>
    <w:rsid w:val="000C6B0D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5023F3"/>
    <w:rsid w:val="005050E0"/>
    <w:rsid w:val="00510A97"/>
    <w:rsid w:val="00524E67"/>
    <w:rsid w:val="00543750"/>
    <w:rsid w:val="00565584"/>
    <w:rsid w:val="00571789"/>
    <w:rsid w:val="00586DA4"/>
    <w:rsid w:val="005E4EB2"/>
    <w:rsid w:val="00605A2A"/>
    <w:rsid w:val="00606C74"/>
    <w:rsid w:val="0064220F"/>
    <w:rsid w:val="00645FC4"/>
    <w:rsid w:val="00654A4D"/>
    <w:rsid w:val="00675E76"/>
    <w:rsid w:val="006D1321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B2976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029D4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72DF5"/>
    <w:rsid w:val="00C82A3E"/>
    <w:rsid w:val="00C96D99"/>
    <w:rsid w:val="00CA1737"/>
    <w:rsid w:val="00CD42E0"/>
    <w:rsid w:val="00CE1008"/>
    <w:rsid w:val="00CE5E5C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65040"/>
    <w:rsid w:val="00F72359"/>
    <w:rsid w:val="00FA0CC3"/>
    <w:rsid w:val="00FA7F09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m-41446116056552387msolistparagraph">
    <w:name w:val="m_-41446116056552387msolistparagraph"/>
    <w:basedOn w:val="Normalny"/>
    <w:rsid w:val="000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2023-06-07T10:09:00Z</dcterms:created>
  <dcterms:modified xsi:type="dcterms:W3CDTF">2023-06-07T11:30:00Z</dcterms:modified>
</cp:coreProperties>
</file>