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C4BB825" w:rsidR="00F208CF" w:rsidRPr="00220503" w:rsidRDefault="00284ED3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20503">
        <w:rPr>
          <w:rFonts w:asciiTheme="minorHAnsi" w:hAnsiTheme="minorHAnsi" w:cstheme="minorHAnsi"/>
          <w:color w:val="000000"/>
          <w:sz w:val="24"/>
          <w:szCs w:val="24"/>
        </w:rPr>
        <w:t>Poznań, 18 listopada 2025 r.</w:t>
      </w:r>
    </w:p>
    <w:p w14:paraId="00000002" w14:textId="77777777" w:rsidR="00F208CF" w:rsidRPr="00220503" w:rsidRDefault="00F208CF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F208CF" w:rsidRPr="00220503" w:rsidRDefault="00F208CF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F208CF" w:rsidRPr="00220503" w:rsidRDefault="00284ED3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2050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Magdalena </w:t>
      </w:r>
      <w:proofErr w:type="spellStart"/>
      <w:r w:rsidRPr="00220503">
        <w:rPr>
          <w:rFonts w:asciiTheme="minorHAnsi" w:hAnsiTheme="minorHAnsi" w:cstheme="minorHAnsi"/>
          <w:b/>
          <w:color w:val="000000"/>
          <w:sz w:val="24"/>
          <w:szCs w:val="24"/>
        </w:rPr>
        <w:t>Antolczyk</w:t>
      </w:r>
      <w:proofErr w:type="spellEnd"/>
    </w:p>
    <w:p w14:paraId="00000005" w14:textId="77777777" w:rsidR="00F208CF" w:rsidRPr="00220503" w:rsidRDefault="00284ED3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20503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F208CF" w:rsidRPr="00220503" w:rsidRDefault="00284ED3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20503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F208CF" w:rsidRPr="00220503" w:rsidRDefault="00F208CF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F208CF" w:rsidRPr="00220503" w:rsidRDefault="00F208CF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F208CF" w:rsidRPr="00220503" w:rsidRDefault="00284ED3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220503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220503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220503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220503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F208CF" w:rsidRPr="00220503" w:rsidRDefault="00284ED3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20503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F208CF" w:rsidRPr="00220503" w:rsidRDefault="00284ED3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20503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</w:t>
      </w:r>
      <w:r w:rsidRPr="00220503">
        <w:rPr>
          <w:rFonts w:asciiTheme="minorHAnsi" w:hAnsiTheme="minorHAnsi" w:cstheme="minorHAnsi"/>
          <w:b/>
          <w:color w:val="000000"/>
          <w:sz w:val="24"/>
          <w:szCs w:val="24"/>
        </w:rPr>
        <w:t>Prezydent Miasta Poznania</w:t>
      </w:r>
    </w:p>
    <w:p w14:paraId="0000000C" w14:textId="77777777" w:rsidR="00F208CF" w:rsidRPr="00220503" w:rsidRDefault="00F208CF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F208CF" w:rsidRPr="00220503" w:rsidRDefault="00F208CF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F208CF" w:rsidRPr="00220503" w:rsidRDefault="00F208CF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F208CF" w:rsidRPr="00220503" w:rsidRDefault="00284ED3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20503">
        <w:rPr>
          <w:rFonts w:asciiTheme="minorHAnsi" w:hAnsiTheme="minorHAnsi" w:cstheme="minorHAnsi"/>
          <w:b/>
          <w:color w:val="000000"/>
          <w:sz w:val="24"/>
          <w:szCs w:val="24"/>
        </w:rPr>
        <w:t>ZAPYTANIE</w:t>
      </w:r>
    </w:p>
    <w:p w14:paraId="00000010" w14:textId="77777777" w:rsidR="00F208CF" w:rsidRPr="00220503" w:rsidRDefault="00F208CF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3FB52015" w:rsidR="00F208CF" w:rsidRPr="00220503" w:rsidRDefault="00284ED3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2050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Pr="00220503">
        <w:rPr>
          <w:rFonts w:asciiTheme="minorHAnsi" w:hAnsiTheme="minorHAnsi" w:cstheme="minorHAnsi"/>
          <w:color w:val="000000"/>
          <w:sz w:val="24"/>
          <w:szCs w:val="24"/>
        </w:rPr>
        <w:t xml:space="preserve">realizacji działań zwiększających wiedzę na temat zaburzeń </w:t>
      </w:r>
      <w:proofErr w:type="spellStart"/>
      <w:r w:rsidRPr="00220503">
        <w:rPr>
          <w:rFonts w:asciiTheme="minorHAnsi" w:hAnsiTheme="minorHAnsi" w:cstheme="minorHAnsi"/>
          <w:color w:val="000000"/>
          <w:sz w:val="24"/>
          <w:szCs w:val="24"/>
        </w:rPr>
        <w:t>neurorozwojowych</w:t>
      </w:r>
      <w:proofErr w:type="spellEnd"/>
      <w:r w:rsidRPr="0022050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A72BB" w:rsidRPr="00220503">
        <w:rPr>
          <w:rFonts w:asciiTheme="minorHAnsi" w:hAnsiTheme="minorHAnsi" w:cstheme="minorHAnsi"/>
          <w:color w:val="000000"/>
          <w:sz w:val="24"/>
          <w:szCs w:val="24"/>
        </w:rPr>
        <w:t>w </w:t>
      </w:r>
      <w:r w:rsidRPr="00220503">
        <w:rPr>
          <w:rFonts w:asciiTheme="minorHAnsi" w:hAnsiTheme="minorHAnsi" w:cstheme="minorHAnsi"/>
          <w:color w:val="000000"/>
          <w:sz w:val="24"/>
          <w:szCs w:val="24"/>
        </w:rPr>
        <w:t>poznańskich placówkach o</w:t>
      </w:r>
      <w:r w:rsidR="002D259B" w:rsidRPr="00220503">
        <w:rPr>
          <w:rFonts w:asciiTheme="minorHAnsi" w:hAnsiTheme="minorHAnsi" w:cstheme="minorHAnsi"/>
          <w:color w:val="000000"/>
          <w:sz w:val="24"/>
          <w:szCs w:val="24"/>
        </w:rPr>
        <w:t>światowych</w:t>
      </w:r>
    </w:p>
    <w:p w14:paraId="00000012" w14:textId="77777777" w:rsidR="00F208CF" w:rsidRPr="00220503" w:rsidRDefault="00F208CF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F208CF" w:rsidRPr="00220503" w:rsidRDefault="00F208CF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GoBack"/>
      <w:bookmarkEnd w:id="0"/>
    </w:p>
    <w:p w14:paraId="00000014" w14:textId="77777777" w:rsidR="00F208CF" w:rsidRPr="00220503" w:rsidRDefault="00284ED3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2050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7" w14:textId="12AEF3C5" w:rsidR="00F208CF" w:rsidRPr="00220503" w:rsidRDefault="00F208CF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heading=h.gjdgxs" w:colFirst="0" w:colLast="0"/>
      <w:bookmarkStart w:id="2" w:name="_heading=h.30j0zll" w:colFirst="0" w:colLast="0"/>
      <w:bookmarkEnd w:id="1"/>
      <w:bookmarkEnd w:id="2"/>
    </w:p>
    <w:p w14:paraId="73B3F5F2" w14:textId="59BFB4BF" w:rsidR="00281F23" w:rsidRPr="00220503" w:rsidRDefault="00281F23" w:rsidP="0022050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0503">
        <w:rPr>
          <w:rFonts w:asciiTheme="minorHAnsi" w:hAnsiTheme="minorHAnsi" w:cstheme="minorHAnsi"/>
          <w:sz w:val="24"/>
          <w:szCs w:val="24"/>
        </w:rPr>
        <w:t xml:space="preserve">zwracam się z prośbą o przedstawienie informacji na temat stopnia realizacji zadania finansowanego z budżetu Miasta Poznania </w:t>
      </w:r>
      <w:r w:rsidR="00FE3E0F" w:rsidRPr="00220503">
        <w:rPr>
          <w:rFonts w:asciiTheme="minorHAnsi" w:hAnsiTheme="minorHAnsi" w:cstheme="minorHAnsi"/>
          <w:sz w:val="24"/>
          <w:szCs w:val="24"/>
        </w:rPr>
        <w:t xml:space="preserve">na rok 2025 </w:t>
      </w:r>
      <w:r w:rsidRPr="00220503">
        <w:rPr>
          <w:rFonts w:asciiTheme="minorHAnsi" w:hAnsiTheme="minorHAnsi" w:cstheme="minorHAnsi"/>
          <w:sz w:val="24"/>
          <w:szCs w:val="24"/>
        </w:rPr>
        <w:t xml:space="preserve">pn. „Działania zwiększające wiedzę na temat zaburzeń </w:t>
      </w:r>
      <w:proofErr w:type="spellStart"/>
      <w:r w:rsidRPr="00220503">
        <w:rPr>
          <w:rFonts w:asciiTheme="minorHAnsi" w:hAnsiTheme="minorHAnsi" w:cstheme="minorHAnsi"/>
          <w:sz w:val="24"/>
          <w:szCs w:val="24"/>
        </w:rPr>
        <w:t>neurorozwojowych</w:t>
      </w:r>
      <w:proofErr w:type="spellEnd"/>
      <w:r w:rsidRPr="00220503">
        <w:rPr>
          <w:rFonts w:asciiTheme="minorHAnsi" w:hAnsiTheme="minorHAnsi" w:cstheme="minorHAnsi"/>
          <w:sz w:val="24"/>
          <w:szCs w:val="24"/>
        </w:rPr>
        <w:t xml:space="preserve">, w tym spektrum autyzmu i ADHD, dla nauczycieli pracujących z dziećmi i młodzieżą w poznańskich placówkach oświatowych”. </w:t>
      </w:r>
    </w:p>
    <w:p w14:paraId="66B8248E" w14:textId="77777777" w:rsidR="00281F23" w:rsidRPr="00220503" w:rsidRDefault="00281F23" w:rsidP="0022050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EF3F45" w14:textId="17DD94FD" w:rsidR="00281F23" w:rsidRPr="00220503" w:rsidRDefault="00281F23" w:rsidP="0022050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0503">
        <w:rPr>
          <w:rFonts w:asciiTheme="minorHAnsi" w:hAnsiTheme="minorHAnsi" w:cstheme="minorHAnsi"/>
          <w:sz w:val="24"/>
          <w:szCs w:val="24"/>
        </w:rPr>
        <w:t xml:space="preserve">Celem projektu jest wyposażenie kadry pracującej w poznańskich placówkach oświatowych w wiedzę i umiejętności niezbędne do adekwatnego i skutecznego wspierania uczniów </w:t>
      </w:r>
      <w:r w:rsidR="00AA72BB" w:rsidRPr="00220503">
        <w:rPr>
          <w:rFonts w:asciiTheme="minorHAnsi" w:hAnsiTheme="minorHAnsi" w:cstheme="minorHAnsi"/>
          <w:sz w:val="24"/>
          <w:szCs w:val="24"/>
        </w:rPr>
        <w:t xml:space="preserve">i uczennic </w:t>
      </w:r>
      <w:r w:rsidRPr="00220503">
        <w:rPr>
          <w:rFonts w:asciiTheme="minorHAnsi" w:hAnsiTheme="minorHAnsi" w:cstheme="minorHAnsi"/>
          <w:sz w:val="24"/>
          <w:szCs w:val="24"/>
        </w:rPr>
        <w:t xml:space="preserve">z ASD i ADHD oraz prawidłowego rozpoznawania trudności, które pojawiają się </w:t>
      </w:r>
      <w:r w:rsidR="00AA72BB" w:rsidRPr="00220503">
        <w:rPr>
          <w:rFonts w:asciiTheme="minorHAnsi" w:hAnsiTheme="minorHAnsi" w:cstheme="minorHAnsi"/>
          <w:sz w:val="24"/>
          <w:szCs w:val="24"/>
        </w:rPr>
        <w:t>w </w:t>
      </w:r>
      <w:r w:rsidRPr="00220503">
        <w:rPr>
          <w:rFonts w:asciiTheme="minorHAnsi" w:hAnsiTheme="minorHAnsi" w:cstheme="minorHAnsi"/>
          <w:sz w:val="24"/>
          <w:szCs w:val="24"/>
        </w:rPr>
        <w:t>procesie edukacyjnym.</w:t>
      </w:r>
    </w:p>
    <w:p w14:paraId="7DA55BDA" w14:textId="77777777" w:rsidR="00281F23" w:rsidRPr="00220503" w:rsidRDefault="00281F23" w:rsidP="0022050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E7C23C" w14:textId="6DC65681" w:rsidR="00281F23" w:rsidRPr="00220503" w:rsidRDefault="00281F23" w:rsidP="0022050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0503">
        <w:rPr>
          <w:rFonts w:asciiTheme="minorHAnsi" w:hAnsiTheme="minorHAnsi" w:cstheme="minorHAnsi"/>
          <w:sz w:val="24"/>
          <w:szCs w:val="24"/>
        </w:rPr>
        <w:t xml:space="preserve">W ramach zadania Wykonawca – Fundacja Laboratorium Marzeń – zaplanował: </w:t>
      </w:r>
    </w:p>
    <w:p w14:paraId="24925B1B" w14:textId="081400BF" w:rsidR="00281F23" w:rsidRPr="00220503" w:rsidRDefault="00281F23" w:rsidP="00220503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0503">
        <w:rPr>
          <w:rFonts w:asciiTheme="minorHAnsi" w:hAnsiTheme="minorHAnsi" w:cstheme="minorHAnsi"/>
          <w:sz w:val="24"/>
          <w:szCs w:val="24"/>
        </w:rPr>
        <w:t xml:space="preserve">interdyscyplinarne szkolenia i warsztaty praktyczne w szkołach i przedszkolach, dotyczące pracy z uczniami </w:t>
      </w:r>
      <w:r w:rsidR="00AA72BB" w:rsidRPr="00220503">
        <w:rPr>
          <w:rFonts w:asciiTheme="minorHAnsi" w:hAnsiTheme="minorHAnsi" w:cstheme="minorHAnsi"/>
          <w:sz w:val="24"/>
          <w:szCs w:val="24"/>
        </w:rPr>
        <w:t xml:space="preserve">i uczennicami </w:t>
      </w:r>
      <w:r w:rsidRPr="00220503">
        <w:rPr>
          <w:rFonts w:asciiTheme="minorHAnsi" w:hAnsiTheme="minorHAnsi" w:cstheme="minorHAnsi"/>
          <w:sz w:val="24"/>
          <w:szCs w:val="24"/>
        </w:rPr>
        <w:t>z ASD i ADHD;</w:t>
      </w:r>
    </w:p>
    <w:p w14:paraId="1DBDEEBB" w14:textId="03B89CBB" w:rsidR="00281F23" w:rsidRPr="00220503" w:rsidRDefault="00281F23" w:rsidP="00220503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0503">
        <w:rPr>
          <w:rFonts w:asciiTheme="minorHAnsi" w:hAnsiTheme="minorHAnsi" w:cstheme="minorHAnsi"/>
          <w:sz w:val="24"/>
          <w:szCs w:val="24"/>
        </w:rPr>
        <w:t>cykl wykładów online</w:t>
      </w:r>
      <w:r w:rsidR="00AA72BB" w:rsidRPr="00220503">
        <w:rPr>
          <w:rFonts w:asciiTheme="minorHAnsi" w:hAnsiTheme="minorHAnsi" w:cstheme="minorHAnsi"/>
          <w:sz w:val="24"/>
          <w:szCs w:val="24"/>
        </w:rPr>
        <w:t xml:space="preserve"> </w:t>
      </w:r>
      <w:r w:rsidRPr="00220503">
        <w:rPr>
          <w:rFonts w:asciiTheme="minorHAnsi" w:hAnsiTheme="minorHAnsi" w:cstheme="minorHAnsi"/>
          <w:sz w:val="24"/>
          <w:szCs w:val="24"/>
        </w:rPr>
        <w:t>udostępnione na ogólnodostępnej platformie internetowej;</w:t>
      </w:r>
    </w:p>
    <w:p w14:paraId="1A7C4032" w14:textId="4610B143" w:rsidR="00281F23" w:rsidRPr="00220503" w:rsidRDefault="00281F23" w:rsidP="00220503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0503">
        <w:rPr>
          <w:rFonts w:asciiTheme="minorHAnsi" w:hAnsiTheme="minorHAnsi" w:cstheme="minorHAnsi"/>
          <w:sz w:val="24"/>
          <w:szCs w:val="24"/>
        </w:rPr>
        <w:t xml:space="preserve">opracowanie i dystrybucję materiałów edukacyjnych dla </w:t>
      </w:r>
      <w:r w:rsidR="00E44E42" w:rsidRPr="00220503">
        <w:rPr>
          <w:rFonts w:asciiTheme="minorHAnsi" w:hAnsiTheme="minorHAnsi" w:cstheme="minorHAnsi"/>
          <w:sz w:val="24"/>
          <w:szCs w:val="24"/>
        </w:rPr>
        <w:t>nauczycieli/nauczycielek</w:t>
      </w:r>
      <w:r w:rsidRPr="00220503">
        <w:rPr>
          <w:rFonts w:asciiTheme="minorHAnsi" w:hAnsiTheme="minorHAnsi" w:cstheme="minorHAnsi"/>
          <w:sz w:val="24"/>
          <w:szCs w:val="24"/>
        </w:rPr>
        <w:t xml:space="preserve"> służących wsparciu pracy z u</w:t>
      </w:r>
      <w:r w:rsidR="00E44E42" w:rsidRPr="00220503">
        <w:rPr>
          <w:rFonts w:asciiTheme="minorHAnsi" w:hAnsiTheme="minorHAnsi" w:cstheme="minorHAnsi"/>
          <w:sz w:val="24"/>
          <w:szCs w:val="24"/>
        </w:rPr>
        <w:t>czniem/uczennicą</w:t>
      </w:r>
      <w:r w:rsidRPr="00220503">
        <w:rPr>
          <w:rFonts w:asciiTheme="minorHAnsi" w:hAnsiTheme="minorHAnsi" w:cstheme="minorHAnsi"/>
          <w:sz w:val="24"/>
          <w:szCs w:val="24"/>
        </w:rPr>
        <w:t xml:space="preserve"> i jego</w:t>
      </w:r>
      <w:r w:rsidR="00E44E42" w:rsidRPr="00220503">
        <w:rPr>
          <w:rFonts w:asciiTheme="minorHAnsi" w:hAnsiTheme="minorHAnsi" w:cstheme="minorHAnsi"/>
          <w:sz w:val="24"/>
          <w:szCs w:val="24"/>
        </w:rPr>
        <w:t>/jej</w:t>
      </w:r>
      <w:r w:rsidRPr="00220503">
        <w:rPr>
          <w:rFonts w:asciiTheme="minorHAnsi" w:hAnsiTheme="minorHAnsi" w:cstheme="minorHAnsi"/>
          <w:sz w:val="24"/>
          <w:szCs w:val="24"/>
        </w:rPr>
        <w:t xml:space="preserve"> rodzicami;</w:t>
      </w:r>
    </w:p>
    <w:p w14:paraId="4E3878CC" w14:textId="5C19788F" w:rsidR="00281F23" w:rsidRPr="00220503" w:rsidRDefault="00281F23" w:rsidP="00220503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0503">
        <w:rPr>
          <w:rFonts w:asciiTheme="minorHAnsi" w:hAnsiTheme="minorHAnsi" w:cstheme="minorHAnsi"/>
          <w:sz w:val="24"/>
          <w:szCs w:val="24"/>
        </w:rPr>
        <w:t xml:space="preserve">punkt konsultacyjny i </w:t>
      </w:r>
      <w:proofErr w:type="spellStart"/>
      <w:r w:rsidRPr="00220503">
        <w:rPr>
          <w:rFonts w:asciiTheme="minorHAnsi" w:hAnsiTheme="minorHAnsi" w:cstheme="minorHAnsi"/>
          <w:sz w:val="24"/>
          <w:szCs w:val="24"/>
        </w:rPr>
        <w:t>superwizyjny</w:t>
      </w:r>
      <w:proofErr w:type="spellEnd"/>
      <w:r w:rsidRPr="00220503">
        <w:rPr>
          <w:rFonts w:asciiTheme="minorHAnsi" w:hAnsiTheme="minorHAnsi" w:cstheme="minorHAnsi"/>
          <w:sz w:val="24"/>
          <w:szCs w:val="24"/>
        </w:rPr>
        <w:t xml:space="preserve"> dla nauczycieli</w:t>
      </w:r>
      <w:r w:rsidR="00E44E42" w:rsidRPr="00220503">
        <w:rPr>
          <w:rFonts w:asciiTheme="minorHAnsi" w:hAnsiTheme="minorHAnsi" w:cstheme="minorHAnsi"/>
          <w:sz w:val="24"/>
          <w:szCs w:val="24"/>
        </w:rPr>
        <w:t xml:space="preserve">/nauczycielek </w:t>
      </w:r>
      <w:r w:rsidRPr="00220503">
        <w:rPr>
          <w:rFonts w:asciiTheme="minorHAnsi" w:hAnsiTheme="minorHAnsi" w:cstheme="minorHAnsi"/>
          <w:sz w:val="24"/>
          <w:szCs w:val="24"/>
        </w:rPr>
        <w:t>prowadzony przez psychologów i terapeutów Fundacji, oferujący indywidualne konsultacje, analizę problemów placówek i wspólne opracowywanie planów wsparcia.</w:t>
      </w:r>
    </w:p>
    <w:p w14:paraId="603B8245" w14:textId="77777777" w:rsidR="00281F23" w:rsidRPr="00220503" w:rsidRDefault="00281F23" w:rsidP="0022050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02DF08" w14:textId="7578DE1B" w:rsidR="00281F23" w:rsidRPr="00220503" w:rsidRDefault="00281F23" w:rsidP="0022050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0503">
        <w:rPr>
          <w:rFonts w:asciiTheme="minorHAnsi" w:hAnsiTheme="minorHAnsi" w:cstheme="minorHAnsi"/>
          <w:sz w:val="24"/>
          <w:szCs w:val="24"/>
        </w:rPr>
        <w:t>Wobec powyższego proszę o udzielenie odpowiedzi na następujące pytania:</w:t>
      </w:r>
    </w:p>
    <w:p w14:paraId="0A332B06" w14:textId="77777777" w:rsidR="00281F23" w:rsidRPr="00220503" w:rsidRDefault="00281F23" w:rsidP="00220503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0503">
        <w:rPr>
          <w:rFonts w:asciiTheme="minorHAnsi" w:hAnsiTheme="minorHAnsi" w:cstheme="minorHAnsi"/>
          <w:sz w:val="24"/>
          <w:szCs w:val="24"/>
        </w:rPr>
        <w:t>Na jakim etapie znajduje się realizacja zadania i które z zaplanowanych działań zostały już przeprowadzone?</w:t>
      </w:r>
    </w:p>
    <w:p w14:paraId="6806350F" w14:textId="29E4C528" w:rsidR="00281F23" w:rsidRPr="00220503" w:rsidRDefault="00281F23" w:rsidP="00220503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0503">
        <w:rPr>
          <w:rFonts w:asciiTheme="minorHAnsi" w:hAnsiTheme="minorHAnsi" w:cstheme="minorHAnsi"/>
          <w:sz w:val="24"/>
          <w:szCs w:val="24"/>
        </w:rPr>
        <w:t>Ilu nauczycieli</w:t>
      </w:r>
      <w:r w:rsidR="007B7B4E" w:rsidRPr="00220503">
        <w:rPr>
          <w:rFonts w:asciiTheme="minorHAnsi" w:hAnsiTheme="minorHAnsi" w:cstheme="minorHAnsi"/>
          <w:sz w:val="24"/>
          <w:szCs w:val="24"/>
        </w:rPr>
        <w:t xml:space="preserve">/nauczycielek, </w:t>
      </w:r>
      <w:r w:rsidRPr="00220503">
        <w:rPr>
          <w:rFonts w:asciiTheme="minorHAnsi" w:hAnsiTheme="minorHAnsi" w:cstheme="minorHAnsi"/>
          <w:sz w:val="24"/>
          <w:szCs w:val="24"/>
        </w:rPr>
        <w:t>pedagogów</w:t>
      </w:r>
      <w:r w:rsidR="007B7B4E" w:rsidRPr="00220503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7B7B4E" w:rsidRPr="00220503">
        <w:rPr>
          <w:rFonts w:asciiTheme="minorHAnsi" w:hAnsiTheme="minorHAnsi" w:cstheme="minorHAnsi"/>
          <w:sz w:val="24"/>
          <w:szCs w:val="24"/>
        </w:rPr>
        <w:t>pedagożek</w:t>
      </w:r>
      <w:proofErr w:type="spellEnd"/>
      <w:r w:rsidRPr="00220503">
        <w:rPr>
          <w:rFonts w:asciiTheme="minorHAnsi" w:hAnsiTheme="minorHAnsi" w:cstheme="minorHAnsi"/>
          <w:sz w:val="24"/>
          <w:szCs w:val="24"/>
        </w:rPr>
        <w:t xml:space="preserve"> i psychologów</w:t>
      </w:r>
      <w:r w:rsidR="007B7B4E" w:rsidRPr="00220503">
        <w:rPr>
          <w:rFonts w:asciiTheme="minorHAnsi" w:hAnsiTheme="minorHAnsi" w:cstheme="minorHAnsi"/>
          <w:sz w:val="24"/>
          <w:szCs w:val="24"/>
        </w:rPr>
        <w:t>/psycholożek</w:t>
      </w:r>
      <w:r w:rsidRPr="00220503">
        <w:rPr>
          <w:rFonts w:asciiTheme="minorHAnsi" w:hAnsiTheme="minorHAnsi" w:cstheme="minorHAnsi"/>
          <w:sz w:val="24"/>
          <w:szCs w:val="24"/>
        </w:rPr>
        <w:t xml:space="preserve"> szkolnych skorzystało dotychczas z oferowanych szkoleń, warsztatów oraz konsultacji?</w:t>
      </w:r>
    </w:p>
    <w:p w14:paraId="512E5CE9" w14:textId="5C617777" w:rsidR="00281F23" w:rsidRPr="00220503" w:rsidRDefault="00281F23" w:rsidP="00220503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0503">
        <w:rPr>
          <w:rFonts w:asciiTheme="minorHAnsi" w:hAnsiTheme="minorHAnsi" w:cstheme="minorHAnsi"/>
          <w:sz w:val="24"/>
          <w:szCs w:val="24"/>
        </w:rPr>
        <w:t xml:space="preserve">Czy miasto posiada dane dotyczące liczby placówek, które wzięły udział w projekcie? Jeśli tak, proszę o podanie liczby. </w:t>
      </w:r>
    </w:p>
    <w:p w14:paraId="2230FFA7" w14:textId="0311D59C" w:rsidR="00AA72BB" w:rsidRPr="00220503" w:rsidRDefault="00AA72BB" w:rsidP="00220503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0503">
        <w:rPr>
          <w:rFonts w:asciiTheme="minorHAnsi" w:hAnsiTheme="minorHAnsi" w:cstheme="minorHAnsi"/>
          <w:sz w:val="24"/>
          <w:szCs w:val="24"/>
        </w:rPr>
        <w:t xml:space="preserve">Jak wygląda działalność punktu konsultacyjnego, w tym liczba przeprowadzonych konsultacji? </w:t>
      </w:r>
    </w:p>
    <w:p w14:paraId="620E0F8D" w14:textId="77777777" w:rsidR="001651D3" w:rsidRPr="00220503" w:rsidRDefault="001651D3" w:rsidP="0022050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03FE9E" w14:textId="59C09AB8" w:rsidR="00281F23" w:rsidRPr="00220503" w:rsidRDefault="00281F23" w:rsidP="0022050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0503">
        <w:rPr>
          <w:rFonts w:asciiTheme="minorHAnsi" w:hAnsiTheme="minorHAnsi" w:cstheme="minorHAnsi"/>
          <w:sz w:val="24"/>
          <w:szCs w:val="24"/>
        </w:rPr>
        <w:t xml:space="preserve">Zadanie ma realny wpływ na jakość edukacji i poziom wsparcia, jakie otrzymują dzieci </w:t>
      </w:r>
      <w:r w:rsidR="009D6440" w:rsidRPr="00220503">
        <w:rPr>
          <w:rFonts w:asciiTheme="minorHAnsi" w:hAnsiTheme="minorHAnsi" w:cstheme="minorHAnsi"/>
          <w:sz w:val="24"/>
          <w:szCs w:val="24"/>
        </w:rPr>
        <w:t xml:space="preserve">i młodzież z </w:t>
      </w:r>
      <w:r w:rsidRPr="00220503">
        <w:rPr>
          <w:rFonts w:asciiTheme="minorHAnsi" w:hAnsiTheme="minorHAnsi" w:cstheme="minorHAnsi"/>
          <w:sz w:val="24"/>
          <w:szCs w:val="24"/>
        </w:rPr>
        <w:t xml:space="preserve">zaburzeniami </w:t>
      </w:r>
      <w:proofErr w:type="spellStart"/>
      <w:r w:rsidRPr="00220503">
        <w:rPr>
          <w:rFonts w:asciiTheme="minorHAnsi" w:hAnsiTheme="minorHAnsi" w:cstheme="minorHAnsi"/>
          <w:sz w:val="24"/>
          <w:szCs w:val="24"/>
        </w:rPr>
        <w:t>neurorozwojowymi</w:t>
      </w:r>
      <w:proofErr w:type="spellEnd"/>
      <w:r w:rsidRPr="00220503">
        <w:rPr>
          <w:rFonts w:asciiTheme="minorHAnsi" w:hAnsiTheme="minorHAnsi" w:cstheme="minorHAnsi"/>
          <w:sz w:val="24"/>
          <w:szCs w:val="24"/>
        </w:rPr>
        <w:t xml:space="preserve"> w poznańskich placówkach. </w:t>
      </w:r>
      <w:r w:rsidR="009D6440" w:rsidRPr="00220503">
        <w:rPr>
          <w:rFonts w:asciiTheme="minorHAnsi" w:hAnsiTheme="minorHAnsi" w:cstheme="minorHAnsi"/>
          <w:sz w:val="24"/>
          <w:szCs w:val="24"/>
        </w:rPr>
        <w:t>Proszę więc o </w:t>
      </w:r>
      <w:r w:rsidRPr="00220503">
        <w:rPr>
          <w:rFonts w:asciiTheme="minorHAnsi" w:hAnsiTheme="minorHAnsi" w:cstheme="minorHAnsi"/>
          <w:sz w:val="24"/>
          <w:szCs w:val="24"/>
        </w:rPr>
        <w:t>możliwie szczegółową informację o przebiegu projektu, stopniu jego zaawansowania oraz efektach.</w:t>
      </w:r>
    </w:p>
    <w:p w14:paraId="5CCA903A" w14:textId="77777777" w:rsidR="00281F23" w:rsidRPr="00220503" w:rsidRDefault="00281F23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C" w14:textId="77777777" w:rsidR="00F208CF" w:rsidRPr="00220503" w:rsidRDefault="00F208CF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F208CF" w:rsidRPr="00220503" w:rsidRDefault="00F208CF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E" w14:textId="77777777" w:rsidR="00F208CF" w:rsidRPr="00220503" w:rsidRDefault="00284ED3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220503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F" w14:textId="77777777" w:rsidR="00F208CF" w:rsidRPr="00220503" w:rsidRDefault="00F208CF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0" w14:textId="77777777" w:rsidR="00F208CF" w:rsidRPr="00220503" w:rsidRDefault="00284ED3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220503">
        <w:rPr>
          <w:rFonts w:asciiTheme="minorHAnsi" w:hAnsiTheme="minorHAnsi" w:cstheme="minorHAnsi"/>
          <w:color w:val="000000"/>
          <w:sz w:val="24"/>
          <w:szCs w:val="24"/>
        </w:rPr>
        <w:t xml:space="preserve">Magdalena </w:t>
      </w:r>
      <w:proofErr w:type="spellStart"/>
      <w:r w:rsidRPr="00220503">
        <w:rPr>
          <w:rFonts w:asciiTheme="minorHAnsi" w:hAnsiTheme="minorHAnsi" w:cstheme="minorHAnsi"/>
          <w:color w:val="000000"/>
          <w:sz w:val="24"/>
          <w:szCs w:val="24"/>
        </w:rPr>
        <w:t>Antolczyk</w:t>
      </w:r>
      <w:proofErr w:type="spellEnd"/>
    </w:p>
    <w:p w14:paraId="00000021" w14:textId="77777777" w:rsidR="00F208CF" w:rsidRPr="00220503" w:rsidRDefault="00284ED3" w:rsidP="002205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220503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F208CF" w:rsidRPr="0022050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4515"/>
    <w:multiLevelType w:val="hybridMultilevel"/>
    <w:tmpl w:val="F2AC74FA"/>
    <w:lvl w:ilvl="0" w:tplc="45764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5829"/>
    <w:multiLevelType w:val="multilevel"/>
    <w:tmpl w:val="C738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941F4"/>
    <w:multiLevelType w:val="hybridMultilevel"/>
    <w:tmpl w:val="FA4AA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C1725"/>
    <w:multiLevelType w:val="multilevel"/>
    <w:tmpl w:val="284E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D000A"/>
    <w:multiLevelType w:val="multilevel"/>
    <w:tmpl w:val="589A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2185B"/>
    <w:multiLevelType w:val="hybridMultilevel"/>
    <w:tmpl w:val="3536A5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05F71"/>
    <w:multiLevelType w:val="hybridMultilevel"/>
    <w:tmpl w:val="6478E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26DBA"/>
    <w:multiLevelType w:val="multilevel"/>
    <w:tmpl w:val="AA24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CF"/>
    <w:rsid w:val="000057C2"/>
    <w:rsid w:val="001651D3"/>
    <w:rsid w:val="00220503"/>
    <w:rsid w:val="00281F23"/>
    <w:rsid w:val="00284ED3"/>
    <w:rsid w:val="002D259B"/>
    <w:rsid w:val="007B7B4E"/>
    <w:rsid w:val="009D6440"/>
    <w:rsid w:val="00AA72BB"/>
    <w:rsid w:val="00B81A1B"/>
    <w:rsid w:val="00E44E42"/>
    <w:rsid w:val="00F208CF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6146"/>
  <w15:docId w15:val="{6DA7F506-9A70-4CFC-9F4A-AD039495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281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81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purF3ElcdgMZnIjsk2YrXpcWQ==">CgMxLjAyCGguZ2pkZ3hzMgloLjMwajB6bGw4AHIhMTNfVDNjLWQ0Q0FBZWdvdGpMNUxJVmxMVWUwY3BSQ1VC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11</cp:revision>
  <dcterms:created xsi:type="dcterms:W3CDTF">2024-05-28T08:50:00Z</dcterms:created>
  <dcterms:modified xsi:type="dcterms:W3CDTF">2025-11-20T12:00:00Z</dcterms:modified>
</cp:coreProperties>
</file>