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00A7A85A" w:rsidR="00CD3DEB" w:rsidRPr="002B4203" w:rsidRDefault="00FB7D54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right"/>
        <w:rPr>
          <w:color w:val="000000"/>
          <w:sz w:val="24"/>
          <w:szCs w:val="24"/>
        </w:rPr>
      </w:pPr>
      <w:r w:rsidRPr="002B4203">
        <w:rPr>
          <w:color w:val="000000"/>
          <w:sz w:val="24"/>
          <w:szCs w:val="24"/>
        </w:rPr>
        <w:t xml:space="preserve">Poznań, </w:t>
      </w:r>
      <w:r w:rsidR="002B4203" w:rsidRPr="002B4203">
        <w:rPr>
          <w:color w:val="000000"/>
          <w:sz w:val="24"/>
          <w:szCs w:val="24"/>
        </w:rPr>
        <w:t>1</w:t>
      </w:r>
      <w:r w:rsidR="00227A66">
        <w:rPr>
          <w:color w:val="000000"/>
          <w:sz w:val="24"/>
          <w:szCs w:val="24"/>
        </w:rPr>
        <w:t>9</w:t>
      </w:r>
      <w:r w:rsidR="002B4203" w:rsidRPr="002B4203">
        <w:rPr>
          <w:color w:val="000000"/>
          <w:sz w:val="24"/>
          <w:szCs w:val="24"/>
        </w:rPr>
        <w:t xml:space="preserve"> marca 2026</w:t>
      </w:r>
      <w:r w:rsidRPr="002B4203">
        <w:rPr>
          <w:color w:val="000000"/>
          <w:sz w:val="24"/>
          <w:szCs w:val="24"/>
        </w:rPr>
        <w:t xml:space="preserve"> r.</w:t>
      </w:r>
    </w:p>
    <w:p w14:paraId="00000002" w14:textId="77777777" w:rsidR="00CD3DEB" w:rsidRPr="002B4203" w:rsidRDefault="00CD3DEB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</w:p>
    <w:p w14:paraId="00000003" w14:textId="77777777" w:rsidR="00CD3DEB" w:rsidRPr="002B4203" w:rsidRDefault="00CD3DEB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</w:p>
    <w:p w14:paraId="00000004" w14:textId="77777777" w:rsidR="00CD3DEB" w:rsidRPr="002B4203" w:rsidRDefault="00FB7D54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  <w:r w:rsidRPr="002B4203">
        <w:rPr>
          <w:b/>
          <w:color w:val="000000"/>
          <w:sz w:val="24"/>
          <w:szCs w:val="24"/>
        </w:rPr>
        <w:t>Magdalena Antolczyk</w:t>
      </w:r>
    </w:p>
    <w:p w14:paraId="00000005" w14:textId="77777777" w:rsidR="00CD3DEB" w:rsidRPr="002B4203" w:rsidRDefault="00FB7D54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  <w:r w:rsidRPr="002B4203">
        <w:rPr>
          <w:color w:val="000000"/>
          <w:sz w:val="24"/>
          <w:szCs w:val="24"/>
        </w:rPr>
        <w:t xml:space="preserve">Radna Miasta Poznania </w:t>
      </w:r>
    </w:p>
    <w:p w14:paraId="00000006" w14:textId="77777777" w:rsidR="00CD3DEB" w:rsidRPr="002B4203" w:rsidRDefault="00FB7D54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  <w:r w:rsidRPr="002B4203">
        <w:rPr>
          <w:color w:val="000000"/>
          <w:sz w:val="24"/>
          <w:szCs w:val="24"/>
        </w:rPr>
        <w:t>Klub Koalicji Obywatelskiej</w:t>
      </w:r>
    </w:p>
    <w:p w14:paraId="00000007" w14:textId="77777777" w:rsidR="00CD3DEB" w:rsidRPr="002B4203" w:rsidRDefault="00CD3DEB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</w:p>
    <w:p w14:paraId="00000008" w14:textId="77777777" w:rsidR="00CD3DEB" w:rsidRPr="002B4203" w:rsidRDefault="00CD3DEB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</w:p>
    <w:p w14:paraId="00000009" w14:textId="77777777" w:rsidR="00CD3DEB" w:rsidRPr="002B4203" w:rsidRDefault="00FB7D54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956"/>
        <w:rPr>
          <w:b/>
          <w:sz w:val="24"/>
          <w:szCs w:val="24"/>
        </w:rPr>
      </w:pPr>
      <w:r w:rsidRPr="002B4203">
        <w:rPr>
          <w:b/>
          <w:color w:val="000000"/>
          <w:sz w:val="24"/>
          <w:szCs w:val="24"/>
        </w:rPr>
        <w:t>Sz</w:t>
      </w:r>
      <w:r w:rsidRPr="002B4203">
        <w:rPr>
          <w:b/>
          <w:sz w:val="24"/>
          <w:szCs w:val="24"/>
        </w:rPr>
        <w:t xml:space="preserve">anowny </w:t>
      </w:r>
      <w:r w:rsidRPr="002B4203">
        <w:rPr>
          <w:b/>
          <w:color w:val="000000"/>
          <w:sz w:val="24"/>
          <w:szCs w:val="24"/>
        </w:rPr>
        <w:t>P</w:t>
      </w:r>
      <w:r w:rsidRPr="002B4203">
        <w:rPr>
          <w:b/>
          <w:sz w:val="24"/>
          <w:szCs w:val="24"/>
        </w:rPr>
        <w:t>an</w:t>
      </w:r>
    </w:p>
    <w:p w14:paraId="0000000A" w14:textId="77777777" w:rsidR="00CD3DEB" w:rsidRPr="002B4203" w:rsidRDefault="00FB7D54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956"/>
        <w:rPr>
          <w:b/>
          <w:color w:val="000000"/>
          <w:sz w:val="24"/>
          <w:szCs w:val="24"/>
        </w:rPr>
      </w:pPr>
      <w:r w:rsidRPr="002B4203">
        <w:rPr>
          <w:b/>
          <w:color w:val="000000"/>
          <w:sz w:val="24"/>
          <w:szCs w:val="24"/>
        </w:rPr>
        <w:t>Jacek Jaśkowiak</w:t>
      </w:r>
    </w:p>
    <w:p w14:paraId="0000000B" w14:textId="77777777" w:rsidR="00CD3DEB" w:rsidRPr="002B4203" w:rsidRDefault="00FB7D54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  <w:sz w:val="24"/>
          <w:szCs w:val="24"/>
        </w:rPr>
      </w:pPr>
      <w:r w:rsidRPr="002B4203">
        <w:rPr>
          <w:b/>
          <w:sz w:val="24"/>
          <w:szCs w:val="24"/>
        </w:rPr>
        <w:t xml:space="preserve">                                                                                           </w:t>
      </w:r>
      <w:r w:rsidRPr="002B4203">
        <w:rPr>
          <w:b/>
          <w:color w:val="000000"/>
          <w:sz w:val="24"/>
          <w:szCs w:val="24"/>
        </w:rPr>
        <w:t>Prezydent Miasta Poznania</w:t>
      </w:r>
    </w:p>
    <w:p w14:paraId="0000000C" w14:textId="77777777" w:rsidR="00CD3DEB" w:rsidRPr="002B4203" w:rsidRDefault="00CD3DEB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956"/>
        <w:rPr>
          <w:color w:val="000000"/>
          <w:sz w:val="24"/>
          <w:szCs w:val="24"/>
        </w:rPr>
      </w:pPr>
    </w:p>
    <w:p w14:paraId="0000000E" w14:textId="31165BED" w:rsidR="00CD3DEB" w:rsidRPr="002B4203" w:rsidRDefault="00CD3DEB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</w:p>
    <w:p w14:paraId="0000000F" w14:textId="77777777" w:rsidR="00CD3DEB" w:rsidRPr="002B4203" w:rsidRDefault="00FB7D54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color w:val="000000"/>
          <w:sz w:val="24"/>
          <w:szCs w:val="24"/>
        </w:rPr>
      </w:pPr>
      <w:r w:rsidRPr="002B4203">
        <w:rPr>
          <w:b/>
          <w:color w:val="000000"/>
          <w:sz w:val="24"/>
          <w:szCs w:val="24"/>
        </w:rPr>
        <w:t>ZAPYTANIE</w:t>
      </w:r>
    </w:p>
    <w:p w14:paraId="00000010" w14:textId="77777777" w:rsidR="00CD3DEB" w:rsidRPr="002B4203" w:rsidRDefault="00CD3DEB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color w:val="000000"/>
          <w:sz w:val="24"/>
          <w:szCs w:val="24"/>
        </w:rPr>
      </w:pPr>
    </w:p>
    <w:p w14:paraId="00000011" w14:textId="4B184B56" w:rsidR="00CD3DEB" w:rsidRPr="002B4203" w:rsidRDefault="00FB7D54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color w:val="000000"/>
          <w:sz w:val="24"/>
          <w:szCs w:val="24"/>
        </w:rPr>
      </w:pPr>
      <w:r w:rsidRPr="002B4203">
        <w:rPr>
          <w:b/>
          <w:color w:val="000000"/>
          <w:sz w:val="24"/>
          <w:szCs w:val="24"/>
        </w:rPr>
        <w:t xml:space="preserve">w sprawie: </w:t>
      </w:r>
      <w:r w:rsidR="00227A66">
        <w:rPr>
          <w:color w:val="000000"/>
          <w:sz w:val="24"/>
          <w:szCs w:val="24"/>
        </w:rPr>
        <w:t xml:space="preserve">zagospodarowania terenu w rejonie </w:t>
      </w:r>
      <w:r w:rsidR="005B2354">
        <w:rPr>
          <w:color w:val="000000"/>
          <w:sz w:val="24"/>
          <w:szCs w:val="24"/>
        </w:rPr>
        <w:t>h</w:t>
      </w:r>
      <w:r w:rsidR="00227A66">
        <w:rPr>
          <w:color w:val="000000"/>
          <w:sz w:val="24"/>
          <w:szCs w:val="24"/>
        </w:rPr>
        <w:t>ali Areny</w:t>
      </w:r>
    </w:p>
    <w:p w14:paraId="00000013" w14:textId="3007AA20" w:rsidR="00CD3DEB" w:rsidRPr="002B4203" w:rsidRDefault="00CD3DEB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  <w:sz w:val="24"/>
          <w:szCs w:val="24"/>
        </w:rPr>
      </w:pPr>
    </w:p>
    <w:p w14:paraId="00000014" w14:textId="77777777" w:rsidR="00CD3DEB" w:rsidRPr="002B4203" w:rsidRDefault="00FB7D54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  <w:sz w:val="24"/>
          <w:szCs w:val="24"/>
        </w:rPr>
      </w:pPr>
      <w:r w:rsidRPr="002B4203">
        <w:rPr>
          <w:b/>
          <w:color w:val="000000"/>
          <w:sz w:val="24"/>
          <w:szCs w:val="24"/>
        </w:rPr>
        <w:t xml:space="preserve">Szanowny Panie Prezydencie, </w:t>
      </w:r>
    </w:p>
    <w:p w14:paraId="00000015" w14:textId="77777777" w:rsidR="00CD3DEB" w:rsidRPr="002B4203" w:rsidRDefault="00CD3DEB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  <w:sz w:val="24"/>
          <w:szCs w:val="24"/>
        </w:rPr>
      </w:pPr>
      <w:bookmarkStart w:id="0" w:name="_heading=h.gjdgxs" w:colFirst="0" w:colLast="0"/>
      <w:bookmarkEnd w:id="0"/>
    </w:p>
    <w:p w14:paraId="00000016" w14:textId="37BF4C4A" w:rsidR="00CD3DEB" w:rsidRDefault="00227A66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bookmarkStart w:id="1" w:name="_heading=h.30j0zll" w:colFirst="0" w:colLast="0"/>
      <w:bookmarkEnd w:id="1"/>
      <w:r>
        <w:rPr>
          <w:color w:val="000000"/>
          <w:sz w:val="24"/>
          <w:szCs w:val="24"/>
        </w:rPr>
        <w:t xml:space="preserve">w związku ze zgłoszeniem mieszkanki zwracam się z prośbą o udzielenie informacji dotyczących zagospodarowania terenu zlokalizowanego w rejonie Hali Widowiskowo-Sportowej ARENA, w szczególności </w:t>
      </w:r>
      <w:r w:rsidR="00507F49">
        <w:rPr>
          <w:color w:val="000000"/>
          <w:sz w:val="24"/>
          <w:szCs w:val="24"/>
        </w:rPr>
        <w:t>w obrębie zadrzewionych zagłębień, dawnych zabudowań, gdzie wcześniej znajdowało się ogrodzenie (od strony ul. Reymonta).</w:t>
      </w:r>
    </w:p>
    <w:p w14:paraId="332B7981" w14:textId="77777777" w:rsidR="00507F49" w:rsidRDefault="00507F49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</w:p>
    <w:p w14:paraId="7ECA86B4" w14:textId="5804594C" w:rsidR="00507F49" w:rsidRDefault="00507F49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Mieszkanka zwróciła uwagę, że w ostatnim czasie doszło do zmian w tym obszarze – ogrodzenie zostało usunięte, widoczne są częściowe prace porządkowe i związane z zielenią, a dodatkowo powstał parking obsługiwany </w:t>
      </w:r>
      <w:r w:rsidR="009C6324">
        <w:rPr>
          <w:color w:val="000000"/>
          <w:sz w:val="24"/>
          <w:szCs w:val="24"/>
        </w:rPr>
        <w:t>p</w:t>
      </w:r>
      <w:r>
        <w:rPr>
          <w:color w:val="000000"/>
          <w:sz w:val="24"/>
          <w:szCs w:val="24"/>
        </w:rPr>
        <w:t xml:space="preserve">rzez </w:t>
      </w:r>
      <w:r w:rsidR="009C6324">
        <w:rPr>
          <w:color w:val="000000"/>
          <w:sz w:val="24"/>
          <w:szCs w:val="24"/>
        </w:rPr>
        <w:t xml:space="preserve">firmę </w:t>
      </w:r>
      <w:r>
        <w:rPr>
          <w:color w:val="000000"/>
          <w:sz w:val="24"/>
          <w:szCs w:val="24"/>
        </w:rPr>
        <w:t xml:space="preserve">APCOA. W przeszłości teren ten wskazywany </w:t>
      </w:r>
      <w:r w:rsidR="002B39DC">
        <w:rPr>
          <w:color w:val="000000"/>
          <w:sz w:val="24"/>
          <w:szCs w:val="24"/>
        </w:rPr>
        <w:t xml:space="preserve">był </w:t>
      </w:r>
      <w:r>
        <w:rPr>
          <w:color w:val="000000"/>
          <w:sz w:val="24"/>
          <w:szCs w:val="24"/>
        </w:rPr>
        <w:t xml:space="preserve">jako problematyczny, </w:t>
      </w:r>
      <w:r w:rsidR="002B39DC">
        <w:rPr>
          <w:color w:val="000000"/>
          <w:sz w:val="24"/>
          <w:szCs w:val="24"/>
        </w:rPr>
        <w:t>m.in.</w:t>
      </w:r>
      <w:r>
        <w:rPr>
          <w:color w:val="000000"/>
          <w:sz w:val="24"/>
          <w:szCs w:val="24"/>
        </w:rPr>
        <w:t xml:space="preserve"> z uwagi na gromadzenie się osób spożywających alkohol. </w:t>
      </w:r>
    </w:p>
    <w:p w14:paraId="4C1B94B5" w14:textId="77777777" w:rsidR="00507F49" w:rsidRDefault="00507F49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</w:p>
    <w:p w14:paraId="71F77CF9" w14:textId="3DC35828" w:rsidR="00507F49" w:rsidRDefault="00507F49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Wobec powyższego uprzejmie proszę o odpowiedzi na pytania:</w:t>
      </w:r>
    </w:p>
    <w:p w14:paraId="1AE5C37D" w14:textId="04261101" w:rsidR="00507F49" w:rsidRDefault="00507F49" w:rsidP="00FB7D54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Czy dla wskazanego terenu opracowano lub planowane są konkretne działania związane z jego docelowym zagospodarowaniem? </w:t>
      </w:r>
    </w:p>
    <w:p w14:paraId="63EB475A" w14:textId="5F7694A3" w:rsidR="00507F49" w:rsidRDefault="00507F49" w:rsidP="00FB7D54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Czy przewidywane są działania mające na celu uporządkowanie przestrzeni oraz poprawę bezpieczeństwa w tym rejonie?</w:t>
      </w:r>
    </w:p>
    <w:p w14:paraId="6FFCD627" w14:textId="77777777" w:rsidR="00507F49" w:rsidRDefault="00507F49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sz w:val="24"/>
          <w:szCs w:val="24"/>
        </w:rPr>
      </w:pPr>
    </w:p>
    <w:p w14:paraId="3EFEEF6B" w14:textId="0F2B7EC4" w:rsidR="00507F49" w:rsidRDefault="00507F49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załączeniu przekazuję zdjęcia dokumentujące aktualny stan terenu. </w:t>
      </w:r>
    </w:p>
    <w:p w14:paraId="0000001D" w14:textId="26A200DB" w:rsidR="00CD3DEB" w:rsidRPr="002B4203" w:rsidRDefault="00CD3DEB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</w:p>
    <w:p w14:paraId="0000001E" w14:textId="77777777" w:rsidR="00CD3DEB" w:rsidRPr="002B4203" w:rsidRDefault="00FB7D54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956"/>
        <w:rPr>
          <w:color w:val="000000"/>
          <w:sz w:val="24"/>
          <w:szCs w:val="24"/>
        </w:rPr>
      </w:pPr>
      <w:r w:rsidRPr="002B4203">
        <w:rPr>
          <w:color w:val="000000"/>
          <w:sz w:val="24"/>
          <w:szCs w:val="24"/>
        </w:rPr>
        <w:t>Z poważaniem</w:t>
      </w:r>
    </w:p>
    <w:p w14:paraId="0000001F" w14:textId="77777777" w:rsidR="00CD3DEB" w:rsidRPr="002B4203" w:rsidRDefault="00CD3DEB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956"/>
        <w:rPr>
          <w:color w:val="000000"/>
          <w:sz w:val="24"/>
          <w:szCs w:val="24"/>
        </w:rPr>
      </w:pPr>
    </w:p>
    <w:p w14:paraId="00000020" w14:textId="77777777" w:rsidR="00CD3DEB" w:rsidRPr="002B4203" w:rsidRDefault="00FB7D54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956"/>
        <w:rPr>
          <w:color w:val="000000"/>
          <w:sz w:val="24"/>
          <w:szCs w:val="24"/>
        </w:rPr>
      </w:pPr>
      <w:r w:rsidRPr="002B4203">
        <w:rPr>
          <w:color w:val="000000"/>
          <w:sz w:val="24"/>
          <w:szCs w:val="24"/>
        </w:rPr>
        <w:t>Magdalena Antolczyk</w:t>
      </w:r>
    </w:p>
    <w:p w14:paraId="57A81BD6" w14:textId="2B9EF9B3" w:rsidR="00507F49" w:rsidRDefault="00FB7D54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956"/>
        <w:rPr>
          <w:color w:val="000000"/>
          <w:sz w:val="24"/>
          <w:szCs w:val="24"/>
        </w:rPr>
      </w:pPr>
      <w:r w:rsidRPr="002B4203">
        <w:rPr>
          <w:color w:val="000000"/>
          <w:sz w:val="24"/>
          <w:szCs w:val="24"/>
        </w:rPr>
        <w:t>Radna Miasta Poznania</w:t>
      </w:r>
      <w:bookmarkStart w:id="2" w:name="_GoBack"/>
      <w:bookmarkEnd w:id="2"/>
    </w:p>
    <w:p w14:paraId="4B9786F5" w14:textId="53E07E25" w:rsidR="00507F49" w:rsidRDefault="00507F49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699B27E8" wp14:editId="02181B5F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600325" cy="3467100"/>
            <wp:effectExtent l="0" t="0" r="9525" b="0"/>
            <wp:wrapTight wrapText="bothSides">
              <wp:wrapPolygon edited="0">
                <wp:start x="0" y="0"/>
                <wp:lineTo x="0" y="21481"/>
                <wp:lineTo x="21521" y="21481"/>
                <wp:lineTo x="21521" y="0"/>
                <wp:lineTo x="0" y="0"/>
              </wp:wrapPolygon>
            </wp:wrapTight>
            <wp:docPr id="16367691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769120" name="Obraz 163676912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4"/>
          <w:szCs w:val="24"/>
        </w:rPr>
        <w:drawing>
          <wp:inline distT="0" distB="0" distL="0" distR="0" wp14:anchorId="5D1AF7E1" wp14:editId="6BAA5F54">
            <wp:extent cx="2619375" cy="3492499"/>
            <wp:effectExtent l="0" t="0" r="0" b="0"/>
            <wp:docPr id="85467593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75934" name="Obraz 85467593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938" cy="350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24924" w14:textId="77777777" w:rsidR="00507F49" w:rsidRDefault="00507F49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</w:p>
    <w:p w14:paraId="3A11AE7D" w14:textId="683C33B9" w:rsidR="00507F49" w:rsidRPr="002B4203" w:rsidRDefault="00507F49" w:rsidP="00FB7D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74EA9EC4" wp14:editId="4F32D1E0">
            <wp:extent cx="2638425" cy="3517898"/>
            <wp:effectExtent l="0" t="0" r="0" b="6985"/>
            <wp:docPr id="63003367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33670" name="Obraz 6300336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51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8992AFA" wp14:editId="1FCB240D">
            <wp:extent cx="2609850" cy="3546475"/>
            <wp:effectExtent l="0" t="0" r="0" b="0"/>
            <wp:docPr id="208863064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630641" name="Obraz 20886306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815" cy="355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7F49" w:rsidRPr="002B4203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DD5CF8"/>
    <w:multiLevelType w:val="hybridMultilevel"/>
    <w:tmpl w:val="E08CD52A"/>
    <w:lvl w:ilvl="0" w:tplc="F14C7AD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7372C8"/>
    <w:multiLevelType w:val="multilevel"/>
    <w:tmpl w:val="4E129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2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DEB"/>
    <w:rsid w:val="00227A66"/>
    <w:rsid w:val="002B39DC"/>
    <w:rsid w:val="002B4203"/>
    <w:rsid w:val="00450F7F"/>
    <w:rsid w:val="00507F49"/>
    <w:rsid w:val="005B2354"/>
    <w:rsid w:val="00656E01"/>
    <w:rsid w:val="009C6324"/>
    <w:rsid w:val="00B010BF"/>
    <w:rsid w:val="00B92C6E"/>
    <w:rsid w:val="00CD3DEB"/>
    <w:rsid w:val="00FB7D54"/>
    <w:rsid w:val="00FE2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2E076"/>
  <w15:docId w15:val="{6FA905F6-F829-4D34-A926-3F0F69D7F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ezodstpw">
    <w:name w:val="No Spacing"/>
    <w:uiPriority w:val="1"/>
    <w:qFormat/>
    <w:rsid w:val="00AE1DAB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AE1D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1DAB"/>
  </w:style>
  <w:style w:type="paragraph" w:styleId="Stopka">
    <w:name w:val="footer"/>
    <w:basedOn w:val="Normalny"/>
    <w:link w:val="StopkaZnak"/>
    <w:uiPriority w:val="99"/>
    <w:unhideWhenUsed/>
    <w:rsid w:val="00AE1D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1DAB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nyWeb">
    <w:name w:val="Normal (Web)"/>
    <w:basedOn w:val="Normalny"/>
    <w:uiPriority w:val="99"/>
    <w:semiHidden/>
    <w:unhideWhenUsed/>
    <w:rsid w:val="002B4203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507F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8purF3ElcdgMZnIjsk2YrXpcWQ==">CgMxLjAyCGguZ2pkZ3hzMgloLjMwajB6bGw4AHIhMTNfVDNjLWQ0Q0FBZWdvdGpMNUxJVmxMVWUwY3BSQ1VC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206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Natalia Ratajczak</cp:lastModifiedBy>
  <cp:revision>8</cp:revision>
  <dcterms:created xsi:type="dcterms:W3CDTF">2024-05-28T08:50:00Z</dcterms:created>
  <dcterms:modified xsi:type="dcterms:W3CDTF">2026-03-20T07:05:00Z</dcterms:modified>
</cp:coreProperties>
</file>