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A037F3" w14:textId="24C41413" w:rsidR="001140F0" w:rsidRDefault="0018176B" w:rsidP="00F60024">
      <w:pPr>
        <w:jc w:val="right"/>
      </w:pPr>
      <w:bookmarkStart w:id="0" w:name="_GoBack"/>
      <w:bookmarkEnd w:id="0"/>
      <w:r>
        <w:t xml:space="preserve">Załącznik nr </w:t>
      </w:r>
      <w:r w:rsidR="000B06DA">
        <w:t>2</w:t>
      </w:r>
    </w:p>
    <w:p w14:paraId="758F2E68" w14:textId="77777777" w:rsidR="001140F0" w:rsidRDefault="0018176B">
      <w:pPr>
        <w:spacing w:line="360" w:lineRule="auto"/>
        <w:ind w:right="72"/>
        <w:rPr>
          <w:rFonts w:ascii="Times New Roman" w:hAnsi="Times New Roman"/>
        </w:rPr>
      </w:pPr>
      <w:r>
        <w:rPr>
          <w:rFonts w:ascii="Times New Roman" w:hAnsi="Times New Roman"/>
        </w:rPr>
        <w:t>Wykaz etatów w Centrum Usług Wspólnych w Poznaniu</w:t>
      </w:r>
    </w:p>
    <w:tbl>
      <w:tblPr>
        <w:tblW w:w="7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94"/>
        <w:gridCol w:w="851"/>
      </w:tblGrid>
      <w:tr w:rsidR="001140F0" w14:paraId="198BE9D8" w14:textId="77777777">
        <w:tc>
          <w:tcPr>
            <w:tcW w:w="6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4306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STANOWISKO PRACY / KOMÓRKA ORGANIZACYJNA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  <w:vAlign w:val="center"/>
          </w:tcPr>
          <w:p w14:paraId="02F203E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/>
              </w:rPr>
              <w:t>Liczba etatów </w:t>
            </w:r>
          </w:p>
        </w:tc>
      </w:tr>
      <w:tr w:rsidR="001140F0" w14:paraId="0FAE7F67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796B6CC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Dyrektor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BEF8AD9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5ECECB83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45A3A5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Zastępca Dyrektora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47D87C9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964966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E6241D9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/>
              </w:rPr>
              <w:t>Główny Księgowy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A84F2D4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6584B494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62EB53D2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organizacyjnych i obsługi sekretariatu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FB8E08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078F9B7C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F106C5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administracyjnych i zamówień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419A9B0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1140F0" w14:paraId="03AD32E3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5631FBED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utrzymania nieruchomości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569A975A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28ADEE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685E41E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obsługi IT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98D0878" w14:textId="4F47374D" w:rsidR="001140F0" w:rsidRDefault="00F60024">
            <w:pPr>
              <w:ind w:right="72"/>
              <w:jc w:val="center"/>
            </w:pPr>
            <w:r w:rsidRPr="000B06DA">
              <w:rPr>
                <w:rFonts w:ascii="Times New Roman" w:hAnsi="Times New Roman"/>
                <w:bCs/>
              </w:rPr>
              <w:t>1</w:t>
            </w:r>
          </w:p>
        </w:tc>
      </w:tr>
      <w:tr w:rsidR="00AD3FD7" w14:paraId="615E8E36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977DE50" w14:textId="1BFD45A8" w:rsidR="00AD3FD7" w:rsidRDefault="00AD3FD7">
            <w:pPr>
              <w:ind w:left="426" w:right="72"/>
              <w:rPr>
                <w:rFonts w:ascii="Times New Roman" w:hAnsi="Times New Roman"/>
              </w:rPr>
            </w:pPr>
            <w:r w:rsidRPr="000B06DA">
              <w:rPr>
                <w:rFonts w:ascii="Times New Roman" w:hAnsi="Times New Roman"/>
              </w:rPr>
              <w:t>Stanowisko ds. ewidencji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698721D" w14:textId="5E65EDAF" w:rsidR="00AD3FD7" w:rsidRPr="000B06DA" w:rsidRDefault="00AD3FD7">
            <w:pPr>
              <w:ind w:right="7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1140F0" w14:paraId="2C2B8530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4970357" w14:textId="77777777" w:rsidR="001140F0" w:rsidRPr="000B06DA" w:rsidRDefault="0018176B">
            <w:pPr>
              <w:ind w:left="426" w:right="72"/>
              <w:rPr>
                <w:b/>
                <w:bCs/>
              </w:rPr>
            </w:pPr>
            <w:r w:rsidRPr="000B06DA">
              <w:rPr>
                <w:rFonts w:ascii="Times New Roman" w:hAnsi="Times New Roman"/>
                <w:b/>
                <w:bCs/>
              </w:rPr>
              <w:t>Kierownik Oddziału Finansowego 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067E0E6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3024AA1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1CA14DAB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32D6911" w14:textId="4CC619F1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  <w:r w:rsidR="00D0360D">
              <w:rPr>
                <w:rFonts w:ascii="Times New Roman" w:hAnsi="Times New Roman"/>
                <w:bCs/>
              </w:rPr>
              <w:t>0</w:t>
            </w:r>
          </w:p>
        </w:tc>
      </w:tr>
      <w:tr w:rsidR="001140F0" w14:paraId="4D0DEA9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099ED49C" w14:textId="161FF421" w:rsidR="001140F0" w:rsidRDefault="000B06DA">
            <w:pPr>
              <w:ind w:left="426" w:right="72"/>
            </w:pPr>
            <w:r>
              <w:rPr>
                <w:rFonts w:ascii="Times New Roman" w:hAnsi="Times New Roman"/>
                <w:b/>
              </w:rPr>
              <w:t>Zastępca Głównego Księgowego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2D4F0F62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10DBE18D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29EE2B81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księgowości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3107BC9F" w14:textId="66DE0B1D" w:rsidR="001140F0" w:rsidRDefault="00D0360D">
            <w:pPr>
              <w:ind w:right="72"/>
              <w:jc w:val="center"/>
            </w:pPr>
            <w:r>
              <w:t>8</w:t>
            </w:r>
          </w:p>
        </w:tc>
      </w:tr>
      <w:tr w:rsidR="000B06DA" w14:paraId="7D0CA77B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487FED9A" w14:textId="1B9F62A3" w:rsidR="000B06DA" w:rsidRDefault="000B06DA">
            <w:pPr>
              <w:ind w:left="426" w:right="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Stanowisko ds. księgowości i analiz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6ECB01B0" w14:textId="2A770006" w:rsidR="000B06DA" w:rsidRDefault="000B06DA">
            <w:pPr>
              <w:ind w:right="72"/>
              <w:jc w:val="center"/>
            </w:pPr>
            <w:r>
              <w:t>1</w:t>
            </w:r>
          </w:p>
        </w:tc>
      </w:tr>
      <w:tr w:rsidR="001140F0" w14:paraId="7CE9ED0F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9A6A8FF" w14:textId="77777777" w:rsidR="001140F0" w:rsidRPr="000B06DA" w:rsidRDefault="0018176B">
            <w:pPr>
              <w:ind w:left="426" w:right="72"/>
              <w:rPr>
                <w:b/>
                <w:bCs/>
              </w:rPr>
            </w:pPr>
            <w:r w:rsidRPr="000B06DA">
              <w:rPr>
                <w:rFonts w:ascii="Times New Roman" w:hAnsi="Times New Roman"/>
                <w:b/>
                <w:bCs/>
              </w:rPr>
              <w:t>Kierownik Oddziału Kadr i Płac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09AE406B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1C7587B8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35384E63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</w:rPr>
              <w:t>Stanowisko ds. kadr i płac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4C240235" w14:textId="2B346C2D" w:rsidR="001140F0" w:rsidRDefault="00D0360D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1140F0" w14:paraId="08C48CD1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</w:tcPr>
          <w:p w14:paraId="7BD01134" w14:textId="77777777" w:rsidR="001140F0" w:rsidRDefault="0018176B">
            <w:pPr>
              <w:ind w:left="426" w:right="72"/>
            </w:pPr>
            <w:r>
              <w:rPr>
                <w:rFonts w:ascii="Times New Roman" w:hAnsi="Times New Roman"/>
                <w:bCs/>
              </w:rPr>
              <w:t>Zespół radców prawnych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14:paraId="7830F218" w14:textId="77777777" w:rsidR="001140F0" w:rsidRDefault="0018176B">
            <w:pPr>
              <w:ind w:right="72"/>
              <w:jc w:val="center"/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1140F0" w14:paraId="226FEF04" w14:textId="77777777">
        <w:tc>
          <w:tcPr>
            <w:tcW w:w="67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75AD868" w14:textId="77777777" w:rsidR="001140F0" w:rsidRDefault="0018176B">
            <w:pPr>
              <w:spacing w:line="360" w:lineRule="auto"/>
              <w:ind w:right="72"/>
              <w:jc w:val="right"/>
            </w:pPr>
            <w:r>
              <w:rPr>
                <w:rFonts w:ascii="Times New Roman" w:hAnsi="Times New Roman"/>
                <w:b/>
              </w:rPr>
              <w:t>Razem etatów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14:paraId="732D0D9B" w14:textId="0BA8CE11" w:rsidR="001140F0" w:rsidRDefault="00D0360D">
            <w:pPr>
              <w:ind w:right="72"/>
              <w:jc w:val="center"/>
            </w:pPr>
            <w:r>
              <w:t>43</w:t>
            </w:r>
          </w:p>
        </w:tc>
      </w:tr>
    </w:tbl>
    <w:p w14:paraId="3B314219" w14:textId="77777777" w:rsidR="001140F0" w:rsidRDefault="0018176B">
      <w:pPr>
        <w:spacing w:line="360" w:lineRule="auto"/>
        <w:ind w:right="72"/>
      </w:pPr>
      <w:r>
        <w:t> </w:t>
      </w:r>
    </w:p>
    <w:sectPr w:rsidR="001140F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4FABFE" w14:textId="77777777" w:rsidR="007125E4" w:rsidRDefault="007125E4">
      <w:pPr>
        <w:spacing w:after="0" w:line="240" w:lineRule="auto"/>
      </w:pPr>
      <w:r>
        <w:separator/>
      </w:r>
    </w:p>
  </w:endnote>
  <w:endnote w:type="continuationSeparator" w:id="0">
    <w:p w14:paraId="5D01D2B9" w14:textId="77777777" w:rsidR="007125E4" w:rsidRDefault="0071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0214B2" w14:textId="77777777" w:rsidR="007125E4" w:rsidRDefault="007125E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DF3BDD" w14:textId="77777777" w:rsidR="007125E4" w:rsidRDefault="007125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F0"/>
    <w:rsid w:val="000B06DA"/>
    <w:rsid w:val="000F45C1"/>
    <w:rsid w:val="001140F0"/>
    <w:rsid w:val="001467C7"/>
    <w:rsid w:val="001631AE"/>
    <w:rsid w:val="0018176B"/>
    <w:rsid w:val="00191DDD"/>
    <w:rsid w:val="003977A4"/>
    <w:rsid w:val="007125E4"/>
    <w:rsid w:val="00780EDA"/>
    <w:rsid w:val="00AD3FD7"/>
    <w:rsid w:val="00B87BE2"/>
    <w:rsid w:val="00D0360D"/>
    <w:rsid w:val="00F60024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7A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Choniawko</dc:creator>
  <cp:lastModifiedBy>Bartosz Wojciech</cp:lastModifiedBy>
  <cp:revision>2</cp:revision>
  <cp:lastPrinted>2020-11-17T09:48:00Z</cp:lastPrinted>
  <dcterms:created xsi:type="dcterms:W3CDTF">2021-11-17T14:25:00Z</dcterms:created>
  <dcterms:modified xsi:type="dcterms:W3CDTF">2021-11-17T14:25:00Z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