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5E" w:rsidRDefault="009E3E5E" w:rsidP="00737519">
      <w:pPr>
        <w:jc w:val="right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Załącznik nr 2 do zarządzenia Nr </w:t>
      </w:r>
      <w:r w:rsidR="00737519">
        <w:rPr>
          <w:b/>
          <w:sz w:val="18"/>
          <w:szCs w:val="18"/>
        </w:rPr>
        <w:t>140/</w:t>
      </w:r>
      <w:r>
        <w:rPr>
          <w:b/>
          <w:sz w:val="18"/>
          <w:szCs w:val="18"/>
        </w:rPr>
        <w:t>202</w:t>
      </w:r>
      <w:r w:rsidR="00E461F7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/P</w:t>
      </w:r>
    </w:p>
    <w:p w:rsidR="009E3E5E" w:rsidRDefault="009E3E5E" w:rsidP="0073751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POZNANIA</w:t>
      </w:r>
    </w:p>
    <w:p w:rsidR="009E3E5E" w:rsidRDefault="009E3E5E" w:rsidP="0073751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z dnia</w:t>
      </w:r>
      <w:r w:rsidR="00737519">
        <w:rPr>
          <w:b/>
          <w:sz w:val="18"/>
          <w:szCs w:val="18"/>
        </w:rPr>
        <w:t xml:space="preserve"> 01.03.</w:t>
      </w:r>
      <w:r>
        <w:rPr>
          <w:b/>
          <w:sz w:val="18"/>
          <w:szCs w:val="18"/>
        </w:rPr>
        <w:t>202</w:t>
      </w:r>
      <w:r w:rsidR="00E461F7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r.</w:t>
      </w:r>
    </w:p>
    <w:p w:rsidR="009E3E5E" w:rsidRDefault="009E3E5E" w:rsidP="002D15FB">
      <w:pPr>
        <w:rPr>
          <w:b/>
          <w:sz w:val="18"/>
          <w:szCs w:val="18"/>
        </w:rPr>
      </w:pP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Upoważnienie przewodniczącego Zarządu Osiedla </w:t>
      </w:r>
      <w:r w:rsidR="00E461F7">
        <w:rPr>
          <w:b/>
          <w:sz w:val="26"/>
          <w:szCs w:val="26"/>
        </w:rPr>
        <w:t>Strzeszyn</w:t>
      </w:r>
      <w:r>
        <w:rPr>
          <w:b/>
          <w:sz w:val="26"/>
          <w:szCs w:val="26"/>
        </w:rPr>
        <w:t xml:space="preserve"> w Poznaniu </w:t>
      </w:r>
      <w:r>
        <w:rPr>
          <w:b/>
          <w:sz w:val="26"/>
          <w:szCs w:val="26"/>
        </w:rPr>
        <w:br/>
        <w:t>do jednoosobowego składania oświadczeń woli w zakres</w:t>
      </w:r>
      <w:bookmarkStart w:id="0" w:name="_GoBack"/>
      <w:bookmarkEnd w:id="0"/>
      <w:r>
        <w:rPr>
          <w:b/>
          <w:sz w:val="26"/>
          <w:szCs w:val="26"/>
        </w:rPr>
        <w:t>ie zwykłego zarządu nieruchomością</w:t>
      </w:r>
      <w:r w:rsidR="00704098">
        <w:rPr>
          <w:b/>
          <w:sz w:val="26"/>
          <w:szCs w:val="26"/>
        </w:rPr>
        <w:t xml:space="preserve"> przekazaną do korzystania</w:t>
      </w:r>
    </w:p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</w:p>
    <w:p w:rsidR="009E3E5E" w:rsidRDefault="009E3E5E" w:rsidP="002D15FB">
      <w:pPr>
        <w:spacing w:line="360" w:lineRule="auto"/>
        <w:jc w:val="center"/>
      </w:pPr>
    </w:p>
    <w:p w:rsidR="009E3E5E" w:rsidRDefault="009E3E5E" w:rsidP="002D15FB"/>
    <w:p w:rsidR="009E3E5E" w:rsidRDefault="009E3E5E" w:rsidP="002D15FB"/>
    <w:p w:rsidR="009E3E5E" w:rsidRDefault="009E3E5E" w:rsidP="00E602F4">
      <w:pPr>
        <w:spacing w:line="360" w:lineRule="auto"/>
        <w:jc w:val="both"/>
      </w:pPr>
      <w:r>
        <w:t xml:space="preserve">Prezydent Miasta Poznania upoważnia niniejszym każdoczesnego przewodniczącego Zarządu Osiedla </w:t>
      </w:r>
      <w:r w:rsidR="00E461F7">
        <w:t>Strzeszyn</w:t>
      </w:r>
      <w:r>
        <w:t xml:space="preserve"> do składania oświadczeń woli w zakresie zwykłego zarządu nieruchomością.</w:t>
      </w: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  <w:r>
        <w:t>Upoważnienie w szczególności nie uprawnia do: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zbycia i obciążania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dokonanie podziału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wznoszenie budynków na nieruchomości, 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zmianę sposobu użytkowania nieruchomości lub jej części.</w:t>
      </w: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/>
    <w:sectPr w:rsidR="009E3E5E" w:rsidSect="003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2B6" w:rsidRDefault="002632B6" w:rsidP="00737519">
      <w:r>
        <w:separator/>
      </w:r>
    </w:p>
  </w:endnote>
  <w:endnote w:type="continuationSeparator" w:id="0">
    <w:p w:rsidR="002632B6" w:rsidRDefault="002632B6" w:rsidP="0073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2B6" w:rsidRDefault="002632B6" w:rsidP="00737519">
      <w:r>
        <w:separator/>
      </w:r>
    </w:p>
  </w:footnote>
  <w:footnote w:type="continuationSeparator" w:id="0">
    <w:p w:rsidR="002632B6" w:rsidRDefault="002632B6" w:rsidP="00737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B3"/>
    <w:rsid w:val="00077C19"/>
    <w:rsid w:val="002632B6"/>
    <w:rsid w:val="002A186F"/>
    <w:rsid w:val="002A21BB"/>
    <w:rsid w:val="002B35C3"/>
    <w:rsid w:val="002D15FB"/>
    <w:rsid w:val="002E6BB8"/>
    <w:rsid w:val="00333338"/>
    <w:rsid w:val="00345A5B"/>
    <w:rsid w:val="00475B3C"/>
    <w:rsid w:val="00704098"/>
    <w:rsid w:val="00730DB3"/>
    <w:rsid w:val="00737519"/>
    <w:rsid w:val="00775DF2"/>
    <w:rsid w:val="009D7CAB"/>
    <w:rsid w:val="009E3E5E"/>
    <w:rsid w:val="00A07050"/>
    <w:rsid w:val="00B945D6"/>
    <w:rsid w:val="00C853A1"/>
    <w:rsid w:val="00C9401C"/>
    <w:rsid w:val="00E41C2D"/>
    <w:rsid w:val="00E461F7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958F7"/>
  <w15:docId w15:val="{BECACA0D-13E3-4F61-BB07-45B647A4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751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37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75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690</Characters>
  <Application>Microsoft Office Word</Application>
  <DocSecurity>0</DocSecurity>
  <Lines>5</Lines>
  <Paragraphs>1</Paragraphs>
  <ScaleCrop>false</ScaleCrop>
  <Company>UMP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Wieczorek</cp:lastModifiedBy>
  <cp:revision>10</cp:revision>
  <dcterms:created xsi:type="dcterms:W3CDTF">2020-05-20T07:57:00Z</dcterms:created>
  <dcterms:modified xsi:type="dcterms:W3CDTF">2023-03-01T11:50:00Z</dcterms:modified>
</cp:coreProperties>
</file>