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3C2FC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</w:t>
            </w:r>
            <w:r w:rsidR="00B4595A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/2025</w:t>
            </w:r>
            <w:r w:rsidR="00885D9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2025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3C2FC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1.01.2025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B4595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57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0 000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885D9C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Oferta, której</w:t>
      </w:r>
      <w:r w:rsidR="007C731D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przyznano dotację</w:t>
      </w:r>
      <w:r w:rsidR="00445F4A"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587"/>
        <w:gridCol w:w="1361"/>
        <w:gridCol w:w="1163"/>
        <w:gridCol w:w="1701"/>
      </w:tblGrid>
      <w:tr w:rsidR="00701C54" w:rsidRPr="002B08D2" w:rsidTr="00B17D90"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C731D" w:rsidP="00701C5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</w:t>
            </w:r>
            <w:r w:rsidR="00701C54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885D9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I.1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</w:t>
            </w:r>
            <w:r w:rsidR="00B4595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ienie wsparcia dzieciom poprzez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prowadzenie na 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terenie miasta Poznania placówki opiekuńczo-wychowawczej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typu rodzinnego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01C54" w:rsidRPr="002B08D2" w:rsidTr="00113148"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Zapewnienie wsparcia dzieciom poprzez prowadzenie na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terenie miasta Poznania placówki opiekuńczo-wychowawczej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typu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rodzinnego</w:t>
            </w:r>
          </w:p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B4595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57</w:t>
            </w:r>
            <w:r w:rsidR="00701C5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0 000</w:t>
            </w:r>
            <w:r w:rsidR="00701C54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4595A" w:rsidRDefault="00B4595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  <w:p w:rsidR="00701C54" w:rsidRPr="005822B2" w:rsidRDefault="00697150" w:rsidP="0069715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89,20</w:t>
            </w:r>
            <w:r w:rsidR="00B4595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B4595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57</w:t>
            </w:r>
            <w:r w:rsidR="00701C5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0 000</w:t>
            </w:r>
            <w:r w:rsidR="00701C54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B4595A">
        <w:rPr>
          <w:rFonts w:ascii="Helvetica" w:hAnsi="Helvetica" w:cs="Helvetica"/>
          <w:color w:val="000000"/>
          <w:sz w:val="20"/>
          <w:szCs w:val="20"/>
          <w:lang w:eastAsia="pl-PL"/>
        </w:rPr>
        <w:t>wania dokumentu: 16 grudnia</w:t>
      </w:r>
      <w:r w:rsidR="003C64A0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2024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348" w:rsidRDefault="00292348" w:rsidP="005822B2">
      <w:pPr>
        <w:spacing w:after="0" w:line="240" w:lineRule="auto"/>
      </w:pPr>
      <w:r>
        <w:separator/>
      </w:r>
    </w:p>
  </w:endnote>
  <w:endnote w:type="continuationSeparator" w:id="0">
    <w:p w:rsidR="00292348" w:rsidRDefault="00292348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885D9C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85079E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348" w:rsidRDefault="00292348" w:rsidP="005822B2">
      <w:pPr>
        <w:spacing w:after="0" w:line="240" w:lineRule="auto"/>
      </w:pPr>
      <w:r>
        <w:separator/>
      </w:r>
    </w:p>
  </w:footnote>
  <w:footnote w:type="continuationSeparator" w:id="0">
    <w:p w:rsidR="00292348" w:rsidRDefault="00292348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79E" w:rsidRDefault="008507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Pr="005822B2" w:rsidRDefault="007C731D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Załącznik</w:t>
    </w:r>
    <w:r w:rsidR="00445F4A" w:rsidRPr="005822B2">
      <w:rPr>
        <w:rFonts w:ascii="Helvetica" w:hAnsi="Helvetica" w:cs="Helvetica"/>
        <w:color w:val="000000"/>
        <w:sz w:val="18"/>
        <w:szCs w:val="18"/>
        <w:lang w:eastAsia="pl-PL"/>
      </w:rPr>
      <w:t xml:space="preserve"> do zarządzenia Nr </w:t>
    </w:r>
    <w:r w:rsidR="0085079E">
      <w:rPr>
        <w:rFonts w:ascii="Helvetica" w:hAnsi="Helvetica" w:cs="Helvetica"/>
        <w:color w:val="000000"/>
        <w:sz w:val="18"/>
        <w:szCs w:val="18"/>
        <w:lang w:eastAsia="pl-PL"/>
      </w:rPr>
      <w:t>1073/2024/P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dnia </w:t>
    </w:r>
    <w:r w:rsidR="0085079E">
      <w:rPr>
        <w:rFonts w:ascii="Helvetica" w:hAnsi="Helvetica" w:cs="Helvetica"/>
        <w:color w:val="000000"/>
        <w:sz w:val="18"/>
        <w:szCs w:val="18"/>
        <w:lang w:eastAsia="pl-PL"/>
      </w:rPr>
      <w:t>23.12.2024 r.</w:t>
    </w:r>
    <w:bookmarkStart w:id="0" w:name="_GoBack"/>
    <w:bookmarkEnd w:id="0"/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38"/>
    <w:rsid w:val="00080A0D"/>
    <w:rsid w:val="00082AF3"/>
    <w:rsid w:val="000C3065"/>
    <w:rsid w:val="00135F35"/>
    <w:rsid w:val="0015223B"/>
    <w:rsid w:val="00162393"/>
    <w:rsid w:val="00163A76"/>
    <w:rsid w:val="00183746"/>
    <w:rsid w:val="001A1D11"/>
    <w:rsid w:val="001A4963"/>
    <w:rsid w:val="001B216B"/>
    <w:rsid w:val="00217F98"/>
    <w:rsid w:val="002702A9"/>
    <w:rsid w:val="002830DC"/>
    <w:rsid w:val="00292348"/>
    <w:rsid w:val="002B08D2"/>
    <w:rsid w:val="002F312D"/>
    <w:rsid w:val="002F35CF"/>
    <w:rsid w:val="00307D72"/>
    <w:rsid w:val="00315DBB"/>
    <w:rsid w:val="00316225"/>
    <w:rsid w:val="00331FF2"/>
    <w:rsid w:val="00373241"/>
    <w:rsid w:val="003A34EE"/>
    <w:rsid w:val="003C2FCA"/>
    <w:rsid w:val="003C64A0"/>
    <w:rsid w:val="003F6E8D"/>
    <w:rsid w:val="00445F4A"/>
    <w:rsid w:val="00494C20"/>
    <w:rsid w:val="004A4DAA"/>
    <w:rsid w:val="00516B15"/>
    <w:rsid w:val="00565E12"/>
    <w:rsid w:val="005737F0"/>
    <w:rsid w:val="00577D64"/>
    <w:rsid w:val="005822B2"/>
    <w:rsid w:val="005C4C42"/>
    <w:rsid w:val="00653850"/>
    <w:rsid w:val="00697150"/>
    <w:rsid w:val="006C41D0"/>
    <w:rsid w:val="00701C54"/>
    <w:rsid w:val="007303E8"/>
    <w:rsid w:val="00763640"/>
    <w:rsid w:val="007738D4"/>
    <w:rsid w:val="00793F96"/>
    <w:rsid w:val="00797C0C"/>
    <w:rsid w:val="007C6976"/>
    <w:rsid w:val="007C731D"/>
    <w:rsid w:val="00813BEC"/>
    <w:rsid w:val="0085079E"/>
    <w:rsid w:val="00867238"/>
    <w:rsid w:val="00885D9C"/>
    <w:rsid w:val="008B1830"/>
    <w:rsid w:val="008B3F04"/>
    <w:rsid w:val="009520D4"/>
    <w:rsid w:val="00980C24"/>
    <w:rsid w:val="009C76D1"/>
    <w:rsid w:val="009D4DF3"/>
    <w:rsid w:val="00A04B5C"/>
    <w:rsid w:val="00A44D84"/>
    <w:rsid w:val="00A7467B"/>
    <w:rsid w:val="00AA0EC6"/>
    <w:rsid w:val="00AB7572"/>
    <w:rsid w:val="00AE2943"/>
    <w:rsid w:val="00B151F2"/>
    <w:rsid w:val="00B211C2"/>
    <w:rsid w:val="00B4595A"/>
    <w:rsid w:val="00B66B03"/>
    <w:rsid w:val="00BE21BB"/>
    <w:rsid w:val="00C733D8"/>
    <w:rsid w:val="00C73E62"/>
    <w:rsid w:val="00CB444F"/>
    <w:rsid w:val="00D27EA2"/>
    <w:rsid w:val="00DB2EF0"/>
    <w:rsid w:val="00DE4004"/>
    <w:rsid w:val="00E520E7"/>
    <w:rsid w:val="00E84BBE"/>
    <w:rsid w:val="00F04A59"/>
    <w:rsid w:val="00F06909"/>
    <w:rsid w:val="00F22CD0"/>
    <w:rsid w:val="00F34590"/>
    <w:rsid w:val="00F50139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F35A9"/>
  <w15:docId w15:val="{CB48C570-638B-4BFB-B80A-9834C694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  <w:style w:type="paragraph" w:styleId="Tekstdymka">
    <w:name w:val="Balloon Text"/>
    <w:basedOn w:val="Normalny"/>
    <w:link w:val="TekstdymkaZnak"/>
    <w:uiPriority w:val="99"/>
    <w:semiHidden/>
    <w:unhideWhenUsed/>
    <w:rsid w:val="00701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C5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ŁW</cp:lastModifiedBy>
  <cp:revision>12</cp:revision>
  <dcterms:created xsi:type="dcterms:W3CDTF">2024-03-26T06:39:00Z</dcterms:created>
  <dcterms:modified xsi:type="dcterms:W3CDTF">2024-12-23T12:25:00Z</dcterms:modified>
</cp:coreProperties>
</file>